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5F2A03" w:rsidTr="003A2B11">
        <w:trPr>
          <w:cantSplit/>
          <w:trHeight w:val="1253"/>
        </w:trPr>
        <w:tc>
          <w:tcPr>
            <w:tcW w:w="9828" w:type="dxa"/>
          </w:tcPr>
          <w:p w:rsidR="003A2B11" w:rsidRPr="005F2A03" w:rsidRDefault="003A2B11" w:rsidP="00E7172D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ДЕПАРТАМЕНТ ГОСУДАРСТВЕННОГО ЗАКАЗА</w:t>
            </w:r>
          </w:p>
          <w:p w:rsidR="003A2B11" w:rsidRPr="005F2A03" w:rsidRDefault="003A2B11" w:rsidP="00E7172D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Pr="005F2A03" w:rsidRDefault="003A2B11" w:rsidP="00E7172D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5F2A03" w:rsidRDefault="009B1B33" w:rsidP="00E7172D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5F2A03" w:rsidRDefault="00EE27B0" w:rsidP="00E7172D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 w:rsidRPr="005F2A03"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5F2A03" w:rsidRDefault="00530CAA" w:rsidP="00E7172D">
      <w:pPr>
        <w:tabs>
          <w:tab w:val="left" w:pos="4125"/>
        </w:tabs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</w:p>
    <w:p w:rsidR="00530CAA" w:rsidRPr="005F2A03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 w:rsidRPr="005F2A03">
        <w:rPr>
          <w:sz w:val="28"/>
          <w:szCs w:val="28"/>
        </w:rPr>
        <w:t xml:space="preserve"> </w:t>
      </w:r>
      <w:r w:rsidR="0050720B" w:rsidRPr="005F2A03">
        <w:rPr>
          <w:sz w:val="28"/>
          <w:szCs w:val="28"/>
        </w:rPr>
        <w:t>__</w:t>
      </w:r>
      <w:r w:rsidR="001D05A9" w:rsidRPr="005F2A03">
        <w:rPr>
          <w:sz w:val="28"/>
          <w:szCs w:val="28"/>
        </w:rPr>
        <w:t>.</w:t>
      </w:r>
      <w:r w:rsidR="0050720B" w:rsidRPr="005F2A03">
        <w:rPr>
          <w:sz w:val="28"/>
          <w:szCs w:val="28"/>
        </w:rPr>
        <w:t>__</w:t>
      </w:r>
      <w:r w:rsidR="00530CAA" w:rsidRPr="005F2A03">
        <w:rPr>
          <w:sz w:val="28"/>
          <w:szCs w:val="28"/>
        </w:rPr>
        <w:t>.201</w:t>
      </w:r>
      <w:r w:rsidR="0050720B" w:rsidRPr="005F2A03">
        <w:rPr>
          <w:sz w:val="28"/>
          <w:szCs w:val="28"/>
        </w:rPr>
        <w:t>9</w:t>
      </w:r>
      <w:r w:rsidR="00530CAA" w:rsidRPr="005F2A03">
        <w:rPr>
          <w:sz w:val="28"/>
          <w:szCs w:val="28"/>
        </w:rPr>
        <w:t xml:space="preserve">                                                     </w:t>
      </w:r>
      <w:r w:rsidR="00912B61" w:rsidRPr="005F2A03">
        <w:rPr>
          <w:sz w:val="28"/>
          <w:szCs w:val="28"/>
        </w:rPr>
        <w:t xml:space="preserve"> </w:t>
      </w:r>
      <w:r w:rsidR="002D31F7">
        <w:rPr>
          <w:sz w:val="28"/>
          <w:szCs w:val="28"/>
        </w:rPr>
        <w:t xml:space="preserve">                                                          </w:t>
      </w:r>
      <w:r w:rsidR="00912B61" w:rsidRPr="005F2A03">
        <w:rPr>
          <w:sz w:val="28"/>
          <w:szCs w:val="28"/>
        </w:rPr>
        <w:t xml:space="preserve"> </w:t>
      </w:r>
      <w:r w:rsidR="0050720B" w:rsidRPr="005F2A03">
        <w:rPr>
          <w:sz w:val="28"/>
          <w:szCs w:val="28"/>
        </w:rPr>
        <w:t xml:space="preserve"> № __</w:t>
      </w:r>
      <w:r w:rsidR="00530CAA" w:rsidRPr="005F2A03">
        <w:rPr>
          <w:sz w:val="28"/>
          <w:szCs w:val="28"/>
        </w:rPr>
        <w:t>-</w:t>
      </w:r>
      <w:proofErr w:type="gramStart"/>
      <w:r w:rsidR="00EE27B0" w:rsidRPr="005F2A03">
        <w:rPr>
          <w:sz w:val="28"/>
          <w:szCs w:val="28"/>
        </w:rPr>
        <w:t>п</w:t>
      </w:r>
      <w:proofErr w:type="gramEnd"/>
    </w:p>
    <w:p w:rsidR="00530CAA" w:rsidRPr="005F2A03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6D4405" w:rsidRPr="005F2A03" w:rsidRDefault="006D4405" w:rsidP="00E7172D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8A25FD" w:rsidRPr="008A25FD" w:rsidRDefault="00D209E5" w:rsidP="008A25FD">
      <w:pPr>
        <w:keepNext/>
        <w:keepLines/>
        <w:ind w:firstLine="540"/>
        <w:jc w:val="center"/>
        <w:rPr>
          <w:bCs/>
          <w:sz w:val="28"/>
          <w:szCs w:val="28"/>
        </w:rPr>
      </w:pPr>
      <w:r w:rsidRPr="008A25FD">
        <w:rPr>
          <w:sz w:val="28"/>
          <w:szCs w:val="28"/>
        </w:rPr>
        <w:t>О</w:t>
      </w:r>
      <w:r w:rsidR="00544E20" w:rsidRPr="008A25FD">
        <w:rPr>
          <w:sz w:val="28"/>
          <w:szCs w:val="28"/>
        </w:rPr>
        <w:t>б</w:t>
      </w:r>
      <w:r w:rsidR="004C4762" w:rsidRPr="008A25FD">
        <w:rPr>
          <w:sz w:val="28"/>
          <w:szCs w:val="28"/>
        </w:rPr>
        <w:t xml:space="preserve"> утверждении </w:t>
      </w:r>
      <w:r w:rsidR="008A25FD" w:rsidRPr="008A25FD">
        <w:rPr>
          <w:bCs/>
          <w:sz w:val="28"/>
          <w:szCs w:val="28"/>
        </w:rPr>
        <w:t xml:space="preserve">типового контракта на оказание услуг </w:t>
      </w:r>
    </w:p>
    <w:p w:rsidR="008A25FD" w:rsidRDefault="008A25FD" w:rsidP="008A25FD">
      <w:pPr>
        <w:keepNext/>
        <w:keepLines/>
        <w:ind w:firstLine="540"/>
        <w:jc w:val="center"/>
        <w:rPr>
          <w:bCs/>
          <w:sz w:val="28"/>
          <w:szCs w:val="28"/>
        </w:rPr>
      </w:pPr>
      <w:r w:rsidRPr="008A25FD">
        <w:rPr>
          <w:bCs/>
          <w:sz w:val="28"/>
          <w:szCs w:val="28"/>
        </w:rPr>
        <w:t xml:space="preserve">по обязательному страхованию гражданской ответственности </w:t>
      </w:r>
    </w:p>
    <w:p w:rsidR="008A25FD" w:rsidRPr="008A25FD" w:rsidRDefault="008A25FD" w:rsidP="008A25FD">
      <w:pPr>
        <w:keepNext/>
        <w:keepLines/>
        <w:ind w:firstLine="540"/>
        <w:jc w:val="center"/>
        <w:rPr>
          <w:bCs/>
          <w:sz w:val="28"/>
          <w:szCs w:val="28"/>
        </w:rPr>
      </w:pPr>
      <w:r w:rsidRPr="008A25FD">
        <w:rPr>
          <w:bCs/>
          <w:sz w:val="28"/>
          <w:szCs w:val="28"/>
        </w:rPr>
        <w:t xml:space="preserve">владельцев транспортных средств </w:t>
      </w:r>
    </w:p>
    <w:p w:rsidR="00530CAA" w:rsidRPr="005F2A03" w:rsidRDefault="00530CAA" w:rsidP="00AE4B43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BD0615" w:rsidRPr="008A25FD" w:rsidRDefault="00BD0615" w:rsidP="0032360B">
      <w:pPr>
        <w:ind w:firstLine="709"/>
        <w:jc w:val="both"/>
        <w:rPr>
          <w:sz w:val="28"/>
          <w:szCs w:val="28"/>
        </w:rPr>
      </w:pPr>
      <w:r w:rsidRPr="008A25FD">
        <w:rPr>
          <w:sz w:val="28"/>
          <w:szCs w:val="28"/>
        </w:rPr>
        <w:t xml:space="preserve">В </w:t>
      </w:r>
      <w:proofErr w:type="gramStart"/>
      <w:r w:rsidRPr="008A25FD">
        <w:rPr>
          <w:sz w:val="28"/>
          <w:szCs w:val="28"/>
        </w:rPr>
        <w:t>соответствии</w:t>
      </w:r>
      <w:proofErr w:type="gramEnd"/>
      <w:r w:rsidRPr="008A25FD">
        <w:rPr>
          <w:sz w:val="28"/>
          <w:szCs w:val="28"/>
        </w:rPr>
        <w:t xml:space="preserve"> с частью 7 статьи 112 Федерального закона от 5</w:t>
      </w:r>
      <w:r w:rsidR="00CB7E6F" w:rsidRPr="008A25FD">
        <w:rPr>
          <w:sz w:val="28"/>
          <w:szCs w:val="28"/>
        </w:rPr>
        <w:t xml:space="preserve"> апреля </w:t>
      </w:r>
      <w:r w:rsidRPr="008A25FD">
        <w:rPr>
          <w:sz w:val="28"/>
          <w:szCs w:val="28"/>
        </w:rPr>
        <w:t>2013</w:t>
      </w:r>
      <w:r w:rsidR="00CB7E6F" w:rsidRPr="008A25FD">
        <w:rPr>
          <w:sz w:val="28"/>
          <w:szCs w:val="28"/>
        </w:rPr>
        <w:t xml:space="preserve"> года </w:t>
      </w:r>
      <w:r w:rsidRPr="008A25FD">
        <w:rPr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:rsidR="001030E2" w:rsidRPr="008A25FD" w:rsidRDefault="001652C2" w:rsidP="001030E2">
      <w:pPr>
        <w:ind w:firstLine="709"/>
        <w:jc w:val="both"/>
        <w:rPr>
          <w:sz w:val="28"/>
          <w:szCs w:val="28"/>
        </w:rPr>
      </w:pPr>
      <w:r w:rsidRPr="008A25FD">
        <w:rPr>
          <w:sz w:val="28"/>
          <w:szCs w:val="28"/>
        </w:rPr>
        <w:t>ПРИКАЗЫВАЮ:</w:t>
      </w:r>
      <w:r w:rsidR="001030E2" w:rsidRPr="008A25FD">
        <w:rPr>
          <w:sz w:val="28"/>
          <w:szCs w:val="28"/>
        </w:rPr>
        <w:t xml:space="preserve"> </w:t>
      </w:r>
    </w:p>
    <w:p w:rsidR="008A25FD" w:rsidRPr="008A25FD" w:rsidRDefault="008A25FD" w:rsidP="008A25F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A25FD">
        <w:rPr>
          <w:color w:val="000000"/>
          <w:sz w:val="28"/>
          <w:szCs w:val="28"/>
        </w:rPr>
        <w:t>1. Утвердить типовой контракт на оказание услуг по обязательному страхованию гражданской ответственности владельцев транспортных средств согласно приложению к настоящему приказу.</w:t>
      </w:r>
    </w:p>
    <w:p w:rsidR="00A74BF3" w:rsidRPr="005F2A03" w:rsidRDefault="005C700E" w:rsidP="000B57C5">
      <w:pPr>
        <w:ind w:firstLine="709"/>
        <w:jc w:val="both"/>
        <w:rPr>
          <w:sz w:val="28"/>
          <w:szCs w:val="28"/>
        </w:rPr>
      </w:pPr>
      <w:r w:rsidRPr="008A25FD">
        <w:rPr>
          <w:sz w:val="28"/>
          <w:szCs w:val="28"/>
        </w:rPr>
        <w:t>2. Признать утратившим силу</w:t>
      </w:r>
      <w:r w:rsidR="002D31F7">
        <w:rPr>
          <w:sz w:val="28"/>
          <w:szCs w:val="28"/>
        </w:rPr>
        <w:t xml:space="preserve"> </w:t>
      </w:r>
      <w:r w:rsidR="000B57C5" w:rsidRPr="008A25FD">
        <w:rPr>
          <w:sz w:val="28"/>
          <w:szCs w:val="28"/>
        </w:rPr>
        <w:t>приказ Департамента г</w:t>
      </w:r>
      <w:bookmarkStart w:id="0" w:name="_GoBack"/>
      <w:bookmarkEnd w:id="0"/>
      <w:r w:rsidR="000B57C5" w:rsidRPr="008A25FD">
        <w:rPr>
          <w:sz w:val="28"/>
          <w:szCs w:val="28"/>
        </w:rPr>
        <w:t xml:space="preserve">осударственного заказа Томской области от </w:t>
      </w:r>
      <w:r w:rsidR="002D31F7">
        <w:rPr>
          <w:sz w:val="28"/>
          <w:szCs w:val="28"/>
        </w:rPr>
        <w:t>31.08.2018 № 20-п «</w:t>
      </w:r>
      <w:r w:rsidR="002D31F7" w:rsidRPr="002D31F7">
        <w:rPr>
          <w:sz w:val="28"/>
          <w:szCs w:val="28"/>
        </w:rPr>
        <w:t>Об утверждении типового контракта на оказание услуг по обязательному страхованию гражданской ответственности владельцев транспортных средств</w:t>
      </w:r>
      <w:r w:rsidR="002D31F7">
        <w:rPr>
          <w:sz w:val="28"/>
          <w:szCs w:val="28"/>
        </w:rPr>
        <w:t xml:space="preserve"> (ОСАГО)»</w:t>
      </w:r>
      <w:r w:rsidR="00511C45" w:rsidRPr="005F2A03">
        <w:rPr>
          <w:sz w:val="28"/>
          <w:szCs w:val="28"/>
        </w:rPr>
        <w:t xml:space="preserve"> (Официальный интернет</w:t>
      </w:r>
      <w:r w:rsidR="002D31F7">
        <w:rPr>
          <w:sz w:val="28"/>
          <w:szCs w:val="28"/>
        </w:rPr>
        <w:t xml:space="preserve"> </w:t>
      </w:r>
      <w:r w:rsidR="00511C45" w:rsidRPr="005F2A03">
        <w:rPr>
          <w:sz w:val="28"/>
          <w:szCs w:val="28"/>
        </w:rPr>
        <w:t>-</w:t>
      </w:r>
      <w:r w:rsidR="002D31F7">
        <w:rPr>
          <w:sz w:val="28"/>
          <w:szCs w:val="28"/>
        </w:rPr>
        <w:t xml:space="preserve"> </w:t>
      </w:r>
      <w:r w:rsidR="00511C45" w:rsidRPr="005F2A03">
        <w:rPr>
          <w:sz w:val="28"/>
          <w:szCs w:val="28"/>
        </w:rPr>
        <w:t xml:space="preserve">портал «Электронная Администрация Томской области» </w:t>
      </w:r>
      <w:hyperlink r:id="rId10" w:history="1">
        <w:r w:rsidR="00511C45" w:rsidRPr="005F2A03">
          <w:rPr>
            <w:rStyle w:val="ac"/>
            <w:color w:val="auto"/>
            <w:sz w:val="28"/>
            <w:szCs w:val="28"/>
            <w:u w:val="none"/>
          </w:rPr>
          <w:t>https://tomsk.gov.ru</w:t>
        </w:r>
      </w:hyperlink>
      <w:r w:rsidR="00511C45" w:rsidRPr="005F2A03">
        <w:rPr>
          <w:sz w:val="28"/>
          <w:szCs w:val="28"/>
        </w:rPr>
        <w:t>,</w:t>
      </w:r>
      <w:r w:rsidR="00D90637">
        <w:rPr>
          <w:sz w:val="28"/>
          <w:szCs w:val="28"/>
        </w:rPr>
        <w:t xml:space="preserve"> </w:t>
      </w:r>
      <w:r w:rsidR="002D31F7">
        <w:rPr>
          <w:sz w:val="28"/>
          <w:szCs w:val="28"/>
        </w:rPr>
        <w:t>31.08</w:t>
      </w:r>
      <w:r w:rsidR="00D90637">
        <w:rPr>
          <w:sz w:val="28"/>
          <w:szCs w:val="28"/>
        </w:rPr>
        <w:t>.2018), за исключением пункта 2 указанн</w:t>
      </w:r>
      <w:r w:rsidR="002D31F7">
        <w:rPr>
          <w:sz w:val="28"/>
          <w:szCs w:val="28"/>
        </w:rPr>
        <w:t>ого приказа.</w:t>
      </w:r>
    </w:p>
    <w:p w:rsidR="00847C77" w:rsidRPr="005F2A03" w:rsidRDefault="00847C77" w:rsidP="0033381A">
      <w:pPr>
        <w:ind w:firstLine="709"/>
        <w:jc w:val="both"/>
        <w:rPr>
          <w:sz w:val="28"/>
          <w:szCs w:val="28"/>
        </w:rPr>
      </w:pPr>
      <w:r w:rsidRPr="005B5064">
        <w:rPr>
          <w:sz w:val="28"/>
          <w:szCs w:val="28"/>
        </w:rPr>
        <w:t xml:space="preserve">3. </w:t>
      </w:r>
      <w:r w:rsidR="007309D5" w:rsidRPr="005B5064">
        <w:rPr>
          <w:sz w:val="28"/>
          <w:szCs w:val="28"/>
        </w:rPr>
        <w:t>Нас</w:t>
      </w:r>
      <w:r w:rsidR="004E4AE7" w:rsidRPr="005B5064">
        <w:rPr>
          <w:sz w:val="28"/>
          <w:szCs w:val="28"/>
        </w:rPr>
        <w:t>т</w:t>
      </w:r>
      <w:r w:rsidR="000D28CA" w:rsidRPr="005B5064">
        <w:rPr>
          <w:sz w:val="28"/>
          <w:szCs w:val="28"/>
        </w:rPr>
        <w:t xml:space="preserve">оящий приказ вступает в силу </w:t>
      </w:r>
      <w:r w:rsidR="00CD4291" w:rsidRPr="005B5064">
        <w:rPr>
          <w:sz w:val="28"/>
          <w:szCs w:val="28"/>
        </w:rPr>
        <w:t xml:space="preserve">с </w:t>
      </w:r>
      <w:r w:rsidR="00BC5991">
        <w:rPr>
          <w:sz w:val="28"/>
          <w:szCs w:val="28"/>
        </w:rPr>
        <w:t>1</w:t>
      </w:r>
      <w:r w:rsidR="00CD4291" w:rsidRPr="005B5064">
        <w:rPr>
          <w:sz w:val="28"/>
          <w:szCs w:val="28"/>
        </w:rPr>
        <w:t xml:space="preserve"> </w:t>
      </w:r>
      <w:r w:rsidR="00BC5991">
        <w:rPr>
          <w:sz w:val="28"/>
          <w:szCs w:val="28"/>
        </w:rPr>
        <w:t>ию</w:t>
      </w:r>
      <w:r w:rsidR="007C62B4">
        <w:rPr>
          <w:sz w:val="28"/>
          <w:szCs w:val="28"/>
        </w:rPr>
        <w:t>л</w:t>
      </w:r>
      <w:r w:rsidR="00BC5991">
        <w:rPr>
          <w:sz w:val="28"/>
          <w:szCs w:val="28"/>
        </w:rPr>
        <w:t>я</w:t>
      </w:r>
      <w:r w:rsidR="004E4AE7" w:rsidRPr="005B5064">
        <w:rPr>
          <w:sz w:val="28"/>
          <w:szCs w:val="28"/>
        </w:rPr>
        <w:t xml:space="preserve"> 2019</w:t>
      </w:r>
      <w:r w:rsidR="00155C5F" w:rsidRPr="005B5064">
        <w:rPr>
          <w:sz w:val="28"/>
          <w:szCs w:val="28"/>
        </w:rPr>
        <w:t xml:space="preserve"> года</w:t>
      </w:r>
      <w:r w:rsidR="00155C5F" w:rsidRPr="005F2A03">
        <w:rPr>
          <w:sz w:val="28"/>
          <w:szCs w:val="28"/>
        </w:rPr>
        <w:t>, но не ранее дня его официального опубликования.</w:t>
      </w:r>
    </w:p>
    <w:p w:rsidR="00CD2D34" w:rsidRPr="005F2A03" w:rsidRDefault="00A36ADC" w:rsidP="00DD2555">
      <w:pPr>
        <w:ind w:firstLine="709"/>
        <w:jc w:val="both"/>
        <w:rPr>
          <w:sz w:val="28"/>
          <w:szCs w:val="28"/>
        </w:rPr>
      </w:pPr>
      <w:r w:rsidRPr="005F2A03">
        <w:rPr>
          <w:sz w:val="28"/>
          <w:szCs w:val="28"/>
        </w:rPr>
        <w:t xml:space="preserve">4. </w:t>
      </w:r>
      <w:proofErr w:type="gramStart"/>
      <w:r w:rsidRPr="005F2A03">
        <w:rPr>
          <w:sz w:val="28"/>
          <w:szCs w:val="28"/>
        </w:rPr>
        <w:t>Контроль за</w:t>
      </w:r>
      <w:proofErr w:type="gramEnd"/>
      <w:r w:rsidRPr="005F2A03">
        <w:rPr>
          <w:sz w:val="28"/>
          <w:szCs w:val="28"/>
        </w:rPr>
        <w:t xml:space="preserve"> исполнением настоящего приказа оставляю за собой.</w:t>
      </w:r>
    </w:p>
    <w:p w:rsidR="00FE36C2" w:rsidRDefault="00FE36C2" w:rsidP="003F77B4">
      <w:pPr>
        <w:ind w:firstLine="709"/>
        <w:jc w:val="both"/>
        <w:rPr>
          <w:sz w:val="28"/>
          <w:szCs w:val="28"/>
        </w:rPr>
      </w:pPr>
    </w:p>
    <w:p w:rsidR="00FE36C2" w:rsidRPr="005F2A03" w:rsidRDefault="00FE36C2" w:rsidP="003F77B4">
      <w:pPr>
        <w:ind w:firstLine="709"/>
        <w:jc w:val="both"/>
        <w:rPr>
          <w:sz w:val="28"/>
          <w:szCs w:val="28"/>
        </w:rPr>
      </w:pPr>
    </w:p>
    <w:p w:rsidR="00C10A4E" w:rsidRPr="005F2A03" w:rsidRDefault="00C10A4E" w:rsidP="00876679">
      <w:pPr>
        <w:pStyle w:val="-0"/>
        <w:keepLines/>
        <w:numPr>
          <w:ilvl w:val="0"/>
          <w:numId w:val="0"/>
        </w:numPr>
        <w:tabs>
          <w:tab w:val="left" w:pos="708"/>
        </w:tabs>
        <w:rPr>
          <w:color w:val="000000"/>
        </w:rPr>
      </w:pPr>
    </w:p>
    <w:p w:rsidR="00530CAA" w:rsidRPr="00876679" w:rsidRDefault="00814305" w:rsidP="008A25FD">
      <w:pPr>
        <w:shd w:val="clear" w:color="auto" w:fill="FFFFFF"/>
        <w:spacing w:before="22"/>
        <w:rPr>
          <w:sz w:val="28"/>
          <w:szCs w:val="28"/>
        </w:rPr>
      </w:pPr>
      <w:r w:rsidRPr="005F2A03">
        <w:rPr>
          <w:sz w:val="28"/>
          <w:szCs w:val="28"/>
        </w:rPr>
        <w:t>Н</w:t>
      </w:r>
      <w:r w:rsidR="00530CAA" w:rsidRPr="005F2A03">
        <w:rPr>
          <w:sz w:val="28"/>
          <w:szCs w:val="28"/>
        </w:rPr>
        <w:t>ачальник</w:t>
      </w:r>
      <w:r w:rsidR="003529A1" w:rsidRPr="005F2A03">
        <w:rPr>
          <w:sz w:val="28"/>
          <w:szCs w:val="28"/>
        </w:rPr>
        <w:t xml:space="preserve"> д</w:t>
      </w:r>
      <w:r w:rsidR="007109D6" w:rsidRPr="005F2A03">
        <w:rPr>
          <w:sz w:val="28"/>
          <w:szCs w:val="28"/>
        </w:rPr>
        <w:t xml:space="preserve">епартамента  </w:t>
      </w:r>
      <w:r w:rsidR="00530CAA" w:rsidRPr="005F2A03">
        <w:rPr>
          <w:sz w:val="28"/>
          <w:szCs w:val="28"/>
        </w:rPr>
        <w:t xml:space="preserve">                        </w:t>
      </w:r>
      <w:r w:rsidR="002D31F7">
        <w:rPr>
          <w:sz w:val="28"/>
          <w:szCs w:val="28"/>
        </w:rPr>
        <w:t xml:space="preserve">                                </w:t>
      </w:r>
      <w:r w:rsidR="00530CAA" w:rsidRPr="005F2A03">
        <w:rPr>
          <w:sz w:val="28"/>
          <w:szCs w:val="28"/>
        </w:rPr>
        <w:t xml:space="preserve"> </w:t>
      </w:r>
      <w:r w:rsidR="007109D6" w:rsidRPr="005F2A03">
        <w:rPr>
          <w:sz w:val="28"/>
          <w:szCs w:val="28"/>
        </w:rPr>
        <w:t xml:space="preserve">        </w:t>
      </w:r>
      <w:r w:rsidRPr="005F2A03">
        <w:rPr>
          <w:sz w:val="28"/>
          <w:szCs w:val="28"/>
        </w:rPr>
        <w:t xml:space="preserve">              </w:t>
      </w:r>
      <w:proofErr w:type="spellStart"/>
      <w:r w:rsidRPr="005F2A03">
        <w:rPr>
          <w:sz w:val="28"/>
          <w:szCs w:val="28"/>
        </w:rPr>
        <w:t>Г</w:t>
      </w:r>
      <w:r w:rsidR="00530CAA" w:rsidRPr="005F2A03">
        <w:rPr>
          <w:sz w:val="28"/>
          <w:szCs w:val="28"/>
        </w:rPr>
        <w:t>.В.</w:t>
      </w:r>
      <w:r w:rsidRPr="005F2A03">
        <w:rPr>
          <w:sz w:val="28"/>
          <w:szCs w:val="28"/>
        </w:rPr>
        <w:t>Гонгина</w:t>
      </w:r>
      <w:proofErr w:type="spellEnd"/>
    </w:p>
    <w:sectPr w:rsidR="00530CAA" w:rsidRPr="00876679" w:rsidSect="002C081B">
      <w:headerReference w:type="default" r:id="rId11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EA8" w:rsidRDefault="00821EA8" w:rsidP="003A2B11">
      <w:r>
        <w:separator/>
      </w:r>
    </w:p>
  </w:endnote>
  <w:endnote w:type="continuationSeparator" w:id="0">
    <w:p w:rsidR="00821EA8" w:rsidRDefault="00821EA8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EA8" w:rsidRDefault="00821EA8" w:rsidP="003A2B11">
      <w:r>
        <w:separator/>
      </w:r>
    </w:p>
  </w:footnote>
  <w:footnote w:type="continuationSeparator" w:id="0">
    <w:p w:rsidR="00821EA8" w:rsidRDefault="00821EA8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C62B4">
      <w:rPr>
        <w:noProof/>
      </w:rPr>
      <w:t>1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24"/>
    <w:rsid w:val="00014C93"/>
    <w:rsid w:val="000176D1"/>
    <w:rsid w:val="00021FAD"/>
    <w:rsid w:val="00031B61"/>
    <w:rsid w:val="00036E4A"/>
    <w:rsid w:val="00037425"/>
    <w:rsid w:val="00040BA2"/>
    <w:rsid w:val="000420F3"/>
    <w:rsid w:val="000427CF"/>
    <w:rsid w:val="000460EC"/>
    <w:rsid w:val="000475E3"/>
    <w:rsid w:val="00053E5D"/>
    <w:rsid w:val="00057E0F"/>
    <w:rsid w:val="00061B9C"/>
    <w:rsid w:val="00061BA0"/>
    <w:rsid w:val="00062AD3"/>
    <w:rsid w:val="00063C71"/>
    <w:rsid w:val="00073984"/>
    <w:rsid w:val="00082736"/>
    <w:rsid w:val="00083869"/>
    <w:rsid w:val="000965D3"/>
    <w:rsid w:val="000970BD"/>
    <w:rsid w:val="000B0253"/>
    <w:rsid w:val="000B57C5"/>
    <w:rsid w:val="000C13EA"/>
    <w:rsid w:val="000C2C05"/>
    <w:rsid w:val="000C7DE7"/>
    <w:rsid w:val="000D28CA"/>
    <w:rsid w:val="000D2F57"/>
    <w:rsid w:val="000D5B88"/>
    <w:rsid w:val="000E4B16"/>
    <w:rsid w:val="000E54A3"/>
    <w:rsid w:val="000E5DBA"/>
    <w:rsid w:val="000F12A0"/>
    <w:rsid w:val="001030E2"/>
    <w:rsid w:val="00103504"/>
    <w:rsid w:val="00103D9A"/>
    <w:rsid w:val="00106012"/>
    <w:rsid w:val="00106CF0"/>
    <w:rsid w:val="00112135"/>
    <w:rsid w:val="0011336D"/>
    <w:rsid w:val="001216DF"/>
    <w:rsid w:val="00127CE2"/>
    <w:rsid w:val="00130164"/>
    <w:rsid w:val="001523E7"/>
    <w:rsid w:val="00155C5F"/>
    <w:rsid w:val="001560FC"/>
    <w:rsid w:val="00156974"/>
    <w:rsid w:val="001652C2"/>
    <w:rsid w:val="00170DF8"/>
    <w:rsid w:val="00185E4B"/>
    <w:rsid w:val="00191E4B"/>
    <w:rsid w:val="00192EC8"/>
    <w:rsid w:val="001A359F"/>
    <w:rsid w:val="001A47CA"/>
    <w:rsid w:val="001A7068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2101F7"/>
    <w:rsid w:val="002207B8"/>
    <w:rsid w:val="00231691"/>
    <w:rsid w:val="00256FCD"/>
    <w:rsid w:val="002641AC"/>
    <w:rsid w:val="002650CE"/>
    <w:rsid w:val="00274F44"/>
    <w:rsid w:val="0028463A"/>
    <w:rsid w:val="00297C97"/>
    <w:rsid w:val="002B2EFF"/>
    <w:rsid w:val="002B5C4E"/>
    <w:rsid w:val="002B667F"/>
    <w:rsid w:val="002C081B"/>
    <w:rsid w:val="002D0115"/>
    <w:rsid w:val="002D02EB"/>
    <w:rsid w:val="002D31F7"/>
    <w:rsid w:val="002E2E5F"/>
    <w:rsid w:val="002F68C4"/>
    <w:rsid w:val="003069DD"/>
    <w:rsid w:val="00310DD2"/>
    <w:rsid w:val="00317D9B"/>
    <w:rsid w:val="00321851"/>
    <w:rsid w:val="0032360B"/>
    <w:rsid w:val="00330DA7"/>
    <w:rsid w:val="0033102E"/>
    <w:rsid w:val="00331E59"/>
    <w:rsid w:val="0033381A"/>
    <w:rsid w:val="00335F73"/>
    <w:rsid w:val="003363FB"/>
    <w:rsid w:val="00337B34"/>
    <w:rsid w:val="0034106F"/>
    <w:rsid w:val="003529A1"/>
    <w:rsid w:val="003543CE"/>
    <w:rsid w:val="00356668"/>
    <w:rsid w:val="00364A6F"/>
    <w:rsid w:val="00367CAE"/>
    <w:rsid w:val="003716A2"/>
    <w:rsid w:val="003726E9"/>
    <w:rsid w:val="00387508"/>
    <w:rsid w:val="0039061C"/>
    <w:rsid w:val="00396D7D"/>
    <w:rsid w:val="003A275B"/>
    <w:rsid w:val="003A2B11"/>
    <w:rsid w:val="003A4025"/>
    <w:rsid w:val="003A7465"/>
    <w:rsid w:val="003B3591"/>
    <w:rsid w:val="003B783D"/>
    <w:rsid w:val="003C2742"/>
    <w:rsid w:val="003C4D28"/>
    <w:rsid w:val="003F53D2"/>
    <w:rsid w:val="003F6852"/>
    <w:rsid w:val="003F77B4"/>
    <w:rsid w:val="004056AE"/>
    <w:rsid w:val="00407B4F"/>
    <w:rsid w:val="004116DF"/>
    <w:rsid w:val="004136F3"/>
    <w:rsid w:val="004229A5"/>
    <w:rsid w:val="0043178D"/>
    <w:rsid w:val="00436100"/>
    <w:rsid w:val="004400E8"/>
    <w:rsid w:val="004403D0"/>
    <w:rsid w:val="00440C5F"/>
    <w:rsid w:val="00442C84"/>
    <w:rsid w:val="004432D6"/>
    <w:rsid w:val="00452D61"/>
    <w:rsid w:val="00454361"/>
    <w:rsid w:val="004654AD"/>
    <w:rsid w:val="00465B4F"/>
    <w:rsid w:val="00481B46"/>
    <w:rsid w:val="00486AC1"/>
    <w:rsid w:val="00490DE7"/>
    <w:rsid w:val="004A0D36"/>
    <w:rsid w:val="004A6D81"/>
    <w:rsid w:val="004C1530"/>
    <w:rsid w:val="004C4762"/>
    <w:rsid w:val="004C54C4"/>
    <w:rsid w:val="004D392E"/>
    <w:rsid w:val="004D53F4"/>
    <w:rsid w:val="004E4AE7"/>
    <w:rsid w:val="004E51E8"/>
    <w:rsid w:val="004E53B2"/>
    <w:rsid w:val="00503C76"/>
    <w:rsid w:val="0050720B"/>
    <w:rsid w:val="00511C45"/>
    <w:rsid w:val="00513339"/>
    <w:rsid w:val="00516DA3"/>
    <w:rsid w:val="005223E5"/>
    <w:rsid w:val="00530CAA"/>
    <w:rsid w:val="00537B96"/>
    <w:rsid w:val="00544E20"/>
    <w:rsid w:val="00546706"/>
    <w:rsid w:val="00547257"/>
    <w:rsid w:val="005515F3"/>
    <w:rsid w:val="00554A26"/>
    <w:rsid w:val="0055501B"/>
    <w:rsid w:val="00555E68"/>
    <w:rsid w:val="005644A6"/>
    <w:rsid w:val="005669B6"/>
    <w:rsid w:val="00566D08"/>
    <w:rsid w:val="00573786"/>
    <w:rsid w:val="0058504F"/>
    <w:rsid w:val="00590967"/>
    <w:rsid w:val="00594815"/>
    <w:rsid w:val="005A4F5A"/>
    <w:rsid w:val="005A6106"/>
    <w:rsid w:val="005B421B"/>
    <w:rsid w:val="005B5064"/>
    <w:rsid w:val="005B5174"/>
    <w:rsid w:val="005C369C"/>
    <w:rsid w:val="005C4F3E"/>
    <w:rsid w:val="005C700E"/>
    <w:rsid w:val="005D5195"/>
    <w:rsid w:val="005E555C"/>
    <w:rsid w:val="005F17C9"/>
    <w:rsid w:val="005F2A03"/>
    <w:rsid w:val="005F4843"/>
    <w:rsid w:val="005F51D5"/>
    <w:rsid w:val="00600BAF"/>
    <w:rsid w:val="00601793"/>
    <w:rsid w:val="00605F99"/>
    <w:rsid w:val="00613187"/>
    <w:rsid w:val="00623095"/>
    <w:rsid w:val="00632097"/>
    <w:rsid w:val="00632542"/>
    <w:rsid w:val="00632E14"/>
    <w:rsid w:val="00641B03"/>
    <w:rsid w:val="00666A37"/>
    <w:rsid w:val="00675568"/>
    <w:rsid w:val="006759DA"/>
    <w:rsid w:val="00693E92"/>
    <w:rsid w:val="006A3373"/>
    <w:rsid w:val="006B3FC4"/>
    <w:rsid w:val="006C0CEC"/>
    <w:rsid w:val="006C3EF0"/>
    <w:rsid w:val="006C5BB1"/>
    <w:rsid w:val="006C7129"/>
    <w:rsid w:val="006C7F0A"/>
    <w:rsid w:val="006D4405"/>
    <w:rsid w:val="006D7A3A"/>
    <w:rsid w:val="006F1070"/>
    <w:rsid w:val="006F2C91"/>
    <w:rsid w:val="006F4B81"/>
    <w:rsid w:val="006F630E"/>
    <w:rsid w:val="007006FB"/>
    <w:rsid w:val="00702059"/>
    <w:rsid w:val="0070333E"/>
    <w:rsid w:val="007109D6"/>
    <w:rsid w:val="00711E06"/>
    <w:rsid w:val="007162EE"/>
    <w:rsid w:val="00717A5F"/>
    <w:rsid w:val="0072083C"/>
    <w:rsid w:val="00722C28"/>
    <w:rsid w:val="007309D5"/>
    <w:rsid w:val="00734F67"/>
    <w:rsid w:val="00746206"/>
    <w:rsid w:val="00766B9C"/>
    <w:rsid w:val="007845C8"/>
    <w:rsid w:val="00785C6F"/>
    <w:rsid w:val="007A2DF1"/>
    <w:rsid w:val="007B301E"/>
    <w:rsid w:val="007B43D5"/>
    <w:rsid w:val="007B457E"/>
    <w:rsid w:val="007C21D8"/>
    <w:rsid w:val="007C3CC6"/>
    <w:rsid w:val="007C62B4"/>
    <w:rsid w:val="007D1A85"/>
    <w:rsid w:val="007D1F38"/>
    <w:rsid w:val="007E1059"/>
    <w:rsid w:val="007E216D"/>
    <w:rsid w:val="007E389C"/>
    <w:rsid w:val="007E505F"/>
    <w:rsid w:val="007E78B0"/>
    <w:rsid w:val="007F17F0"/>
    <w:rsid w:val="007F4095"/>
    <w:rsid w:val="007F53FB"/>
    <w:rsid w:val="007F6962"/>
    <w:rsid w:val="007F6D24"/>
    <w:rsid w:val="00814305"/>
    <w:rsid w:val="00821534"/>
    <w:rsid w:val="00821EA8"/>
    <w:rsid w:val="00830930"/>
    <w:rsid w:val="00834269"/>
    <w:rsid w:val="00836C7B"/>
    <w:rsid w:val="00844306"/>
    <w:rsid w:val="008443FE"/>
    <w:rsid w:val="00847C77"/>
    <w:rsid w:val="008506D0"/>
    <w:rsid w:val="00876679"/>
    <w:rsid w:val="00882FB6"/>
    <w:rsid w:val="00886445"/>
    <w:rsid w:val="00894BF8"/>
    <w:rsid w:val="008A25FD"/>
    <w:rsid w:val="008A40C6"/>
    <w:rsid w:val="008A5F71"/>
    <w:rsid w:val="008A79B1"/>
    <w:rsid w:val="008B5E60"/>
    <w:rsid w:val="008C0757"/>
    <w:rsid w:val="008D42E8"/>
    <w:rsid w:val="008D4CBD"/>
    <w:rsid w:val="008D70ED"/>
    <w:rsid w:val="008E3B0B"/>
    <w:rsid w:val="008E7462"/>
    <w:rsid w:val="008F0CA2"/>
    <w:rsid w:val="008F66D4"/>
    <w:rsid w:val="008F7352"/>
    <w:rsid w:val="009030B3"/>
    <w:rsid w:val="00912B61"/>
    <w:rsid w:val="00927834"/>
    <w:rsid w:val="009326D4"/>
    <w:rsid w:val="009337FE"/>
    <w:rsid w:val="009369A3"/>
    <w:rsid w:val="00943535"/>
    <w:rsid w:val="009538FC"/>
    <w:rsid w:val="00954454"/>
    <w:rsid w:val="00973520"/>
    <w:rsid w:val="009744E3"/>
    <w:rsid w:val="009828B2"/>
    <w:rsid w:val="009A0E17"/>
    <w:rsid w:val="009A5282"/>
    <w:rsid w:val="009B1B33"/>
    <w:rsid w:val="009C1B93"/>
    <w:rsid w:val="009D39E3"/>
    <w:rsid w:val="009E0068"/>
    <w:rsid w:val="009E1E2F"/>
    <w:rsid w:val="009E270C"/>
    <w:rsid w:val="009F1B1E"/>
    <w:rsid w:val="00A02BBE"/>
    <w:rsid w:val="00A067A9"/>
    <w:rsid w:val="00A06D65"/>
    <w:rsid w:val="00A1269C"/>
    <w:rsid w:val="00A15177"/>
    <w:rsid w:val="00A250F9"/>
    <w:rsid w:val="00A25A9C"/>
    <w:rsid w:val="00A36ADC"/>
    <w:rsid w:val="00A424CB"/>
    <w:rsid w:val="00A4347D"/>
    <w:rsid w:val="00A43C4E"/>
    <w:rsid w:val="00A44AE3"/>
    <w:rsid w:val="00A57E7B"/>
    <w:rsid w:val="00A6634C"/>
    <w:rsid w:val="00A74BF3"/>
    <w:rsid w:val="00A75D22"/>
    <w:rsid w:val="00A75E24"/>
    <w:rsid w:val="00A84D1E"/>
    <w:rsid w:val="00A868AF"/>
    <w:rsid w:val="00A86D12"/>
    <w:rsid w:val="00A94601"/>
    <w:rsid w:val="00AA0CC4"/>
    <w:rsid w:val="00AB13E4"/>
    <w:rsid w:val="00AC04FB"/>
    <w:rsid w:val="00AC235A"/>
    <w:rsid w:val="00AC64C1"/>
    <w:rsid w:val="00AC6CC5"/>
    <w:rsid w:val="00AD0915"/>
    <w:rsid w:val="00AD6682"/>
    <w:rsid w:val="00AD736B"/>
    <w:rsid w:val="00AD7C29"/>
    <w:rsid w:val="00AE4B43"/>
    <w:rsid w:val="00AF46A4"/>
    <w:rsid w:val="00B00645"/>
    <w:rsid w:val="00B06221"/>
    <w:rsid w:val="00B244D0"/>
    <w:rsid w:val="00B26216"/>
    <w:rsid w:val="00B474ED"/>
    <w:rsid w:val="00B56F2A"/>
    <w:rsid w:val="00B63F2F"/>
    <w:rsid w:val="00B76B93"/>
    <w:rsid w:val="00B876CF"/>
    <w:rsid w:val="00B90708"/>
    <w:rsid w:val="00B9316A"/>
    <w:rsid w:val="00B97557"/>
    <w:rsid w:val="00BA51D8"/>
    <w:rsid w:val="00BB4CD4"/>
    <w:rsid w:val="00BC37DA"/>
    <w:rsid w:val="00BC45CC"/>
    <w:rsid w:val="00BC5991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0A4E"/>
    <w:rsid w:val="00C13A3C"/>
    <w:rsid w:val="00C1448C"/>
    <w:rsid w:val="00C21005"/>
    <w:rsid w:val="00C217BE"/>
    <w:rsid w:val="00C306F6"/>
    <w:rsid w:val="00C307E4"/>
    <w:rsid w:val="00C30B38"/>
    <w:rsid w:val="00C314FE"/>
    <w:rsid w:val="00C35A89"/>
    <w:rsid w:val="00C43033"/>
    <w:rsid w:val="00C44056"/>
    <w:rsid w:val="00C46514"/>
    <w:rsid w:val="00C46947"/>
    <w:rsid w:val="00C564DC"/>
    <w:rsid w:val="00C62695"/>
    <w:rsid w:val="00C63FB0"/>
    <w:rsid w:val="00C72EE6"/>
    <w:rsid w:val="00C83194"/>
    <w:rsid w:val="00C876CA"/>
    <w:rsid w:val="00C87A84"/>
    <w:rsid w:val="00C93320"/>
    <w:rsid w:val="00CB7E6F"/>
    <w:rsid w:val="00CD2D34"/>
    <w:rsid w:val="00CD3130"/>
    <w:rsid w:val="00CD4291"/>
    <w:rsid w:val="00CF26E2"/>
    <w:rsid w:val="00CF47E1"/>
    <w:rsid w:val="00CF7D58"/>
    <w:rsid w:val="00D030C7"/>
    <w:rsid w:val="00D03230"/>
    <w:rsid w:val="00D17042"/>
    <w:rsid w:val="00D20619"/>
    <w:rsid w:val="00D209E5"/>
    <w:rsid w:val="00D2552C"/>
    <w:rsid w:val="00D2732D"/>
    <w:rsid w:val="00D36199"/>
    <w:rsid w:val="00D41193"/>
    <w:rsid w:val="00D429B3"/>
    <w:rsid w:val="00D463D8"/>
    <w:rsid w:val="00D510E4"/>
    <w:rsid w:val="00D64663"/>
    <w:rsid w:val="00D81C05"/>
    <w:rsid w:val="00D84A83"/>
    <w:rsid w:val="00D90637"/>
    <w:rsid w:val="00D91D27"/>
    <w:rsid w:val="00D94BED"/>
    <w:rsid w:val="00DA3C62"/>
    <w:rsid w:val="00DB266B"/>
    <w:rsid w:val="00DB2EB0"/>
    <w:rsid w:val="00DC1552"/>
    <w:rsid w:val="00DC288A"/>
    <w:rsid w:val="00DC43B9"/>
    <w:rsid w:val="00DC54BC"/>
    <w:rsid w:val="00DC6B38"/>
    <w:rsid w:val="00DD2555"/>
    <w:rsid w:val="00DD63B3"/>
    <w:rsid w:val="00DE2B3E"/>
    <w:rsid w:val="00DF79F8"/>
    <w:rsid w:val="00DF7E68"/>
    <w:rsid w:val="00E00D35"/>
    <w:rsid w:val="00E0462D"/>
    <w:rsid w:val="00E052EE"/>
    <w:rsid w:val="00E13D3B"/>
    <w:rsid w:val="00E3370F"/>
    <w:rsid w:val="00E36215"/>
    <w:rsid w:val="00E401D2"/>
    <w:rsid w:val="00E53FA9"/>
    <w:rsid w:val="00E55D34"/>
    <w:rsid w:val="00E61222"/>
    <w:rsid w:val="00E65701"/>
    <w:rsid w:val="00E678DD"/>
    <w:rsid w:val="00E709D0"/>
    <w:rsid w:val="00E7172D"/>
    <w:rsid w:val="00E925C5"/>
    <w:rsid w:val="00EA1B89"/>
    <w:rsid w:val="00EA7265"/>
    <w:rsid w:val="00EB20DC"/>
    <w:rsid w:val="00EB3631"/>
    <w:rsid w:val="00EC0F5F"/>
    <w:rsid w:val="00ED572F"/>
    <w:rsid w:val="00ED6F4D"/>
    <w:rsid w:val="00EE27B0"/>
    <w:rsid w:val="00EE72ED"/>
    <w:rsid w:val="00EF0E1E"/>
    <w:rsid w:val="00EF5C89"/>
    <w:rsid w:val="00F02C41"/>
    <w:rsid w:val="00F122F8"/>
    <w:rsid w:val="00F13E80"/>
    <w:rsid w:val="00F20268"/>
    <w:rsid w:val="00F276B1"/>
    <w:rsid w:val="00F31982"/>
    <w:rsid w:val="00F42977"/>
    <w:rsid w:val="00F43981"/>
    <w:rsid w:val="00F47B37"/>
    <w:rsid w:val="00F50A7B"/>
    <w:rsid w:val="00F554C0"/>
    <w:rsid w:val="00F6018A"/>
    <w:rsid w:val="00F712B2"/>
    <w:rsid w:val="00F86C6C"/>
    <w:rsid w:val="00FA01D0"/>
    <w:rsid w:val="00FA3156"/>
    <w:rsid w:val="00FA6B47"/>
    <w:rsid w:val="00FB123C"/>
    <w:rsid w:val="00FB37ED"/>
    <w:rsid w:val="00FB3CB1"/>
    <w:rsid w:val="00FC6154"/>
    <w:rsid w:val="00FE36C2"/>
    <w:rsid w:val="00FE5D22"/>
    <w:rsid w:val="00FF4731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DBF6B-BBF8-4AD5-B2C8-6D32D60C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324</cp:revision>
  <cp:lastPrinted>2018-02-22T02:58:00Z</cp:lastPrinted>
  <dcterms:created xsi:type="dcterms:W3CDTF">2019-04-04T02:21:00Z</dcterms:created>
  <dcterms:modified xsi:type="dcterms:W3CDTF">2019-06-04T07:08:00Z</dcterms:modified>
</cp:coreProperties>
</file>