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05760" w14:textId="77777777" w:rsidR="00832618" w:rsidRDefault="00832618" w:rsidP="00832618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1</w:t>
      </w:r>
    </w:p>
    <w:p w14:paraId="67859860" w14:textId="77777777" w:rsidR="00832618" w:rsidRDefault="00832618" w:rsidP="00832618">
      <w:pPr>
        <w:ind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 </w:t>
      </w:r>
    </w:p>
    <w:p w14:paraId="109422E7" w14:textId="49A46103" w:rsidR="00832618" w:rsidRDefault="00832618" w:rsidP="00832618">
      <w:pPr>
        <w:ind w:firstLine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</w:t>
      </w:r>
      <w:r w:rsidR="00704A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bookmarkStart w:id="0" w:name="_GoBack"/>
      <w:r w:rsidR="00704A07">
        <w:rPr>
          <w:rFonts w:ascii="PT Astra Serif" w:hAnsi="PT Astra Serif"/>
          <w:color w:val="000000" w:themeColor="text1"/>
          <w:sz w:val="26"/>
          <w:szCs w:val="26"/>
        </w:rPr>
        <w:t>28.04.2025 № 85</w:t>
      </w:r>
      <w:r w:rsidR="00E03A57">
        <w:rPr>
          <w:rFonts w:ascii="PT Astra Serif" w:hAnsi="PT Astra Serif"/>
          <w:color w:val="000000" w:themeColor="text1"/>
          <w:sz w:val="26"/>
          <w:szCs w:val="26"/>
        </w:rPr>
        <w:t>-р</w:t>
      </w:r>
      <w:bookmarkEnd w:id="0"/>
    </w:p>
    <w:p w14:paraId="16581851" w14:textId="77777777" w:rsidR="00832618" w:rsidRDefault="00832618" w:rsidP="00832618">
      <w:pPr>
        <w:ind w:firstLine="9639"/>
        <w:rPr>
          <w:rFonts w:ascii="PT Astra Serif" w:hAnsi="PT Astra Serif"/>
          <w:sz w:val="26"/>
          <w:szCs w:val="26"/>
        </w:rPr>
      </w:pPr>
    </w:p>
    <w:p w14:paraId="3A2547BE" w14:textId="4CA99EDC" w:rsidR="002C754B" w:rsidRDefault="002C754B" w:rsidP="00832618">
      <w:pPr>
        <w:ind w:firstLine="9639"/>
        <w:rPr>
          <w:rFonts w:ascii="PT Astra Serif" w:hAnsi="PT Astra Serif"/>
          <w:sz w:val="26"/>
          <w:szCs w:val="26"/>
        </w:rPr>
      </w:pPr>
      <w:r w:rsidRPr="00427912">
        <w:rPr>
          <w:rFonts w:ascii="PT Astra Serif" w:hAnsi="PT Astra Serif"/>
          <w:sz w:val="26"/>
          <w:szCs w:val="26"/>
        </w:rPr>
        <w:t>Приложение 1</w:t>
      </w:r>
    </w:p>
    <w:p w14:paraId="22404A0C" w14:textId="77777777" w:rsidR="00832618" w:rsidRPr="00427912" w:rsidRDefault="00832618" w:rsidP="00832618">
      <w:pPr>
        <w:ind w:firstLine="9639"/>
        <w:rPr>
          <w:rFonts w:ascii="PT Astra Serif" w:hAnsi="PT Astra Serif"/>
          <w:sz w:val="26"/>
          <w:szCs w:val="26"/>
        </w:rPr>
      </w:pPr>
    </w:p>
    <w:p w14:paraId="433E1FD0" w14:textId="77777777" w:rsidR="002C754B" w:rsidRPr="00427912" w:rsidRDefault="002C754B" w:rsidP="002C754B">
      <w:pPr>
        <w:ind w:firstLine="9639"/>
        <w:rPr>
          <w:rFonts w:ascii="PT Astra Serif" w:hAnsi="PT Astra Serif"/>
          <w:sz w:val="26"/>
          <w:szCs w:val="26"/>
        </w:rPr>
      </w:pPr>
      <w:r w:rsidRPr="00427912">
        <w:rPr>
          <w:rFonts w:ascii="PT Astra Serif" w:hAnsi="PT Astra Serif"/>
          <w:sz w:val="26"/>
          <w:szCs w:val="26"/>
        </w:rPr>
        <w:t>УТВЕРЖДЕНО</w:t>
      </w:r>
    </w:p>
    <w:p w14:paraId="7CAEBDE9" w14:textId="564CCE5C" w:rsidR="00D63436" w:rsidRPr="0088260C" w:rsidRDefault="002C754B" w:rsidP="0088260C">
      <w:pPr>
        <w:ind w:left="963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427912"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 w:rsidR="001A4766" w:rsidRPr="00427912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</w:t>
      </w:r>
      <w:r w:rsidR="00FD49D3" w:rsidRPr="0042791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1A4766" w:rsidRPr="00427912">
        <w:rPr>
          <w:rFonts w:ascii="PT Astra Serif" w:hAnsi="PT Astra Serif"/>
          <w:color w:val="000000" w:themeColor="text1"/>
          <w:sz w:val="26"/>
          <w:szCs w:val="26"/>
        </w:rPr>
        <w:t>государственного заказа Томской</w:t>
      </w:r>
      <w:r w:rsidR="00FD49D3" w:rsidRPr="0042791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427912">
        <w:rPr>
          <w:rFonts w:ascii="PT Astra Serif" w:hAnsi="PT Astra Serif"/>
          <w:color w:val="000000" w:themeColor="text1"/>
          <w:sz w:val="26"/>
          <w:szCs w:val="26"/>
        </w:rPr>
        <w:t xml:space="preserve">области от </w:t>
      </w:r>
      <w:r w:rsidR="00427912" w:rsidRPr="00427912">
        <w:rPr>
          <w:rFonts w:ascii="PT Astra Serif" w:hAnsi="PT Astra Serif"/>
          <w:color w:val="000000" w:themeColor="text1"/>
          <w:sz w:val="26"/>
          <w:szCs w:val="26"/>
        </w:rPr>
        <w:t>03.11</w:t>
      </w:r>
      <w:r w:rsidR="001A4766" w:rsidRPr="00427912">
        <w:rPr>
          <w:rFonts w:ascii="PT Astra Serif" w:hAnsi="PT Astra Serif"/>
          <w:color w:val="000000" w:themeColor="text1"/>
          <w:sz w:val="26"/>
          <w:szCs w:val="26"/>
        </w:rPr>
        <w:t>.202</w:t>
      </w:r>
      <w:r w:rsidR="00684DEC" w:rsidRPr="00427912">
        <w:rPr>
          <w:rFonts w:ascii="PT Astra Serif" w:hAnsi="PT Astra Serif"/>
          <w:color w:val="000000" w:themeColor="text1"/>
          <w:sz w:val="26"/>
          <w:szCs w:val="26"/>
        </w:rPr>
        <w:t xml:space="preserve">3 № </w:t>
      </w:r>
      <w:r w:rsidR="00427912" w:rsidRPr="00427912">
        <w:rPr>
          <w:rFonts w:ascii="PT Astra Serif" w:hAnsi="PT Astra Serif"/>
          <w:color w:val="000000" w:themeColor="text1"/>
          <w:sz w:val="26"/>
          <w:szCs w:val="26"/>
        </w:rPr>
        <w:t>202</w:t>
      </w:r>
      <w:r w:rsidR="00437012" w:rsidRPr="00427912">
        <w:rPr>
          <w:rFonts w:ascii="PT Astra Serif" w:hAnsi="PT Astra Serif"/>
          <w:color w:val="000000" w:themeColor="text1"/>
          <w:sz w:val="26"/>
          <w:szCs w:val="26"/>
        </w:rPr>
        <w:t>-</w:t>
      </w:r>
      <w:r w:rsidR="001A4766" w:rsidRPr="00427912">
        <w:rPr>
          <w:rFonts w:ascii="PT Astra Serif" w:hAnsi="PT Astra Serif"/>
          <w:color w:val="000000" w:themeColor="text1"/>
          <w:sz w:val="26"/>
          <w:szCs w:val="26"/>
        </w:rPr>
        <w:t>р</w:t>
      </w:r>
    </w:p>
    <w:p w14:paraId="5ED5B845" w14:textId="77777777" w:rsidR="0088260C" w:rsidRPr="0088260C" w:rsidRDefault="0088260C" w:rsidP="0088260C">
      <w:pPr>
        <w:ind w:left="9639"/>
        <w:rPr>
          <w:rFonts w:ascii="PT Astra Serif" w:hAnsi="PT Astra Serif"/>
          <w:color w:val="000000" w:themeColor="text1"/>
          <w:sz w:val="26"/>
          <w:szCs w:val="26"/>
        </w:rPr>
      </w:pPr>
    </w:p>
    <w:p w14:paraId="480B065C" w14:textId="77777777" w:rsidR="0088260C" w:rsidRPr="0088260C" w:rsidRDefault="0088260C" w:rsidP="0088260C">
      <w:pPr>
        <w:ind w:left="9639"/>
        <w:rPr>
          <w:rFonts w:ascii="PT Astra Serif" w:hAnsi="PT Astra Serif"/>
          <w:color w:val="000000" w:themeColor="text1"/>
          <w:sz w:val="26"/>
          <w:szCs w:val="26"/>
        </w:rPr>
      </w:pPr>
    </w:p>
    <w:p w14:paraId="3C129831" w14:textId="176565F5" w:rsidR="00F92265" w:rsidRDefault="0088260C" w:rsidP="00832618">
      <w:pPr>
        <w:jc w:val="center"/>
        <w:rPr>
          <w:rFonts w:ascii="PT Astra Serif" w:hAnsi="PT Astra Serif"/>
          <w:sz w:val="26"/>
          <w:szCs w:val="26"/>
        </w:rPr>
      </w:pPr>
      <w:r w:rsidRPr="0088260C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3D81C06E" w14:textId="6ABEFD91" w:rsidR="00F92265" w:rsidRPr="0088260C" w:rsidRDefault="00F92265" w:rsidP="004E53C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Pr="00C808FE">
        <w:rPr>
          <w:rFonts w:ascii="PT Astra Serif" w:hAnsi="PT Astra Serif"/>
          <w:i/>
          <w:color w:val="0000FF"/>
          <w:sz w:val="26"/>
          <w:szCs w:val="26"/>
        </w:rPr>
        <w:t>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640810">
        <w:rPr>
          <w:rFonts w:ascii="PT Astra Serif" w:hAnsi="PT Astra Serif"/>
          <w:i/>
          <w:color w:val="0000FF"/>
          <w:sz w:val="26"/>
          <w:szCs w:val="26"/>
        </w:rPr>
        <w:t>)</w:t>
      </w:r>
    </w:p>
    <w:p w14:paraId="02EFD371" w14:textId="77777777" w:rsidR="001B61DC" w:rsidRPr="0088260C" w:rsidRDefault="001B61DC" w:rsidP="004E53CF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14:paraId="458F445B" w14:textId="248CDD1F" w:rsidR="001B61DC" w:rsidRPr="0088260C" w:rsidRDefault="001B61DC" w:rsidP="004E53CF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88260C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="00CC7B1A" w:rsidRPr="0088260C">
        <w:rPr>
          <w:rFonts w:ascii="PT Astra Serif" w:hAnsi="PT Astra Serif"/>
          <w:sz w:val="26"/>
          <w:szCs w:val="26"/>
        </w:rPr>
        <w:t xml:space="preserve">поставка каши </w:t>
      </w:r>
      <w:r w:rsidR="00171BEC" w:rsidRPr="0088260C">
        <w:rPr>
          <w:rFonts w:ascii="PT Astra Serif" w:hAnsi="PT Astra Serif"/>
          <w:sz w:val="26"/>
          <w:szCs w:val="26"/>
        </w:rPr>
        <w:t>для детского питания</w:t>
      </w:r>
      <w:r w:rsidRPr="0088260C">
        <w:rPr>
          <w:rFonts w:ascii="PT Astra Serif" w:hAnsi="PT Astra Serif"/>
          <w:sz w:val="26"/>
          <w:szCs w:val="26"/>
        </w:rPr>
        <w:t xml:space="preserve"> </w:t>
      </w:r>
      <w:r w:rsidRPr="0088260C">
        <w:rPr>
          <w:rFonts w:ascii="PT Astra Serif" w:hAnsi="PT Astra Serif"/>
          <w:i/>
          <w:color w:val="0000FF"/>
          <w:sz w:val="26"/>
          <w:szCs w:val="26"/>
        </w:rPr>
        <w:t>(</w:t>
      </w:r>
      <w:r w:rsidRPr="0088260C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88260C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2A0221" w:rsidRPr="0088260C">
        <w:rPr>
          <w:rFonts w:ascii="PT Astra Serif" w:hAnsi="PT Astra Serif"/>
          <w:i/>
          <w:iCs/>
          <w:color w:val="0000FF"/>
          <w:sz w:val="26"/>
          <w:szCs w:val="26"/>
        </w:rPr>
        <w:t>, указанным в пункте</w:t>
      </w:r>
      <w:r w:rsidRPr="0088260C">
        <w:rPr>
          <w:rFonts w:ascii="PT Astra Serif" w:hAnsi="PT Astra Serif"/>
          <w:i/>
          <w:iCs/>
          <w:color w:val="0000FF"/>
          <w:sz w:val="26"/>
          <w:szCs w:val="26"/>
        </w:rPr>
        <w:t xml:space="preserve"> 2 Технического задания «Описание объекта закупки»)</w:t>
      </w:r>
      <w:r w:rsidRPr="0088260C">
        <w:rPr>
          <w:rFonts w:ascii="PT Astra Serif" w:hAnsi="PT Astra Serif"/>
          <w:sz w:val="26"/>
          <w:szCs w:val="26"/>
        </w:rPr>
        <w:t>.</w:t>
      </w:r>
    </w:p>
    <w:p w14:paraId="37E29B4D" w14:textId="17265D7C" w:rsidR="0088260C" w:rsidRDefault="001B61DC" w:rsidP="0088260C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88260C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417"/>
        <w:gridCol w:w="1134"/>
        <w:gridCol w:w="1843"/>
        <w:gridCol w:w="1701"/>
        <w:gridCol w:w="850"/>
        <w:gridCol w:w="851"/>
        <w:gridCol w:w="567"/>
      </w:tblGrid>
      <w:tr w:rsidR="0088260C" w:rsidRPr="003C3DC1" w14:paraId="7B123283" w14:textId="77777777" w:rsidTr="007370E2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B762D04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14:paraId="0FA9D1EA" w14:textId="77777777" w:rsidR="0088260C" w:rsidRPr="00263E78" w:rsidRDefault="0088260C" w:rsidP="007370E2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00E6C139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263E78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14:paraId="2F8F5890" w14:textId="77777777" w:rsidR="0088260C" w:rsidRPr="00263E78" w:rsidRDefault="0088260C" w:rsidP="007370E2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63E78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14:paraId="29455046" w14:textId="77777777" w:rsidR="0088260C" w:rsidRPr="00263E78" w:rsidRDefault="0088260C" w:rsidP="007370E2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6325691A" w14:textId="77777777" w:rsidR="0088260C" w:rsidRPr="00263E78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14:paraId="2D3E0092" w14:textId="77777777" w:rsidR="0088260C" w:rsidRPr="00263E78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14:paraId="3EA8B569" w14:textId="77777777" w:rsidR="0088260C" w:rsidRPr="003C3DC1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3C3DC1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694444D9" w14:textId="77777777" w:rsidR="0088260C" w:rsidRPr="003C3DC1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3C3DC1">
              <w:rPr>
                <w:rFonts w:ascii="PT Astra Serif" w:eastAsia="Calibri" w:hAnsi="PT Astra Serif"/>
                <w:b/>
                <w:lang w:eastAsia="en-US"/>
              </w:rPr>
              <w:t>Остаточный срок годности</w:t>
            </w:r>
            <w:r w:rsidRPr="003C3DC1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88260C" w:rsidRPr="003C3DC1" w14:paraId="59323701" w14:textId="77777777" w:rsidTr="007370E2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0428CB32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C07FD87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14:paraId="4995FF01" w14:textId="77777777" w:rsidR="0088260C" w:rsidRPr="00263E78" w:rsidRDefault="0088260C" w:rsidP="007370E2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63E78">
              <w:rPr>
                <w:rFonts w:ascii="PT Astra Serif" w:hAnsi="PT Astra Serif"/>
                <w:b/>
              </w:rPr>
              <w:t>Каталог</w:t>
            </w:r>
            <w:r w:rsidRPr="00263E78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1A64B6D6" w14:textId="77777777" w:rsidR="0088260C" w:rsidRPr="00263E78" w:rsidRDefault="0088260C" w:rsidP="007370E2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24C6F1AE" w14:textId="77777777" w:rsidR="0088260C" w:rsidRPr="00263E78" w:rsidRDefault="0088260C" w:rsidP="007370E2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63E78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263E78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263E78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263E78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263E78">
              <w:rPr>
                <w:rFonts w:ascii="PT Astra Serif" w:hAnsi="PT Astra Serif"/>
                <w:b/>
                <w:color w:val="000000"/>
              </w:rPr>
              <w:t xml:space="preserve"> деятельности (ОКПД2) ОК 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14:paraId="7F32740D" w14:textId="77777777" w:rsidR="0088260C" w:rsidRPr="00263E78" w:rsidRDefault="0088260C" w:rsidP="007370E2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4D9B20BD" w14:textId="77777777" w:rsidR="0088260C" w:rsidRPr="00263E78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Merge/>
          </w:tcPr>
          <w:p w14:paraId="5343E2FA" w14:textId="77777777" w:rsidR="0088260C" w:rsidRPr="00263E78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14:paraId="6E67755F" w14:textId="77777777" w:rsidR="0088260C" w:rsidRPr="003C3DC1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567" w:type="dxa"/>
            <w:vMerge/>
          </w:tcPr>
          <w:p w14:paraId="120EB493" w14:textId="77777777" w:rsidR="0088260C" w:rsidRPr="003C3DC1" w:rsidRDefault="0088260C" w:rsidP="007370E2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88260C" w:rsidRPr="003C3DC1" w14:paraId="56E2219A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67505C4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26B1955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1B77F5C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79DD014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447012" w14:textId="77777777" w:rsidR="0088260C" w:rsidRPr="00263E78" w:rsidRDefault="0088260C" w:rsidP="007370E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7" w:type="dxa"/>
            <w:vAlign w:val="center"/>
          </w:tcPr>
          <w:p w14:paraId="488C5674" w14:textId="77777777" w:rsidR="0088260C" w:rsidRPr="00263E78" w:rsidRDefault="0088260C" w:rsidP="007370E2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4ADD79E8" w14:textId="77777777" w:rsidR="0088260C" w:rsidRPr="00263E78" w:rsidRDefault="0088260C" w:rsidP="007370E2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14:paraId="2D9A83FC" w14:textId="77777777" w:rsidR="0088260C" w:rsidRPr="00263E78" w:rsidRDefault="0088260C" w:rsidP="007370E2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263E78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1BC6380F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14:paraId="1E61654D" w14:textId="77777777" w:rsidR="0088260C" w:rsidRPr="00263E78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9780A40" w14:textId="77777777" w:rsidR="0088260C" w:rsidRPr="003C3DC1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2D2DF379" w14:textId="77777777" w:rsidR="0088260C" w:rsidRPr="003C3DC1" w:rsidRDefault="0088260C" w:rsidP="007370E2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3A1F2F" w:rsidRPr="00263E78" w14:paraId="0945A23D" w14:textId="77777777" w:rsidTr="007370E2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63C8BD52" w14:textId="25AA47EF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2713E7AE" w14:textId="73F3D18B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7E6C9C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Каша молочная 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41ABBF79" w14:textId="4E718A66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  <w:r w:rsidRPr="007E6C9C">
              <w:rPr>
                <w:rFonts w:ascii="PT Astra Serif" w:hAnsi="PT Astra Serif"/>
                <w:color w:val="0000FF"/>
                <w:sz w:val="24"/>
                <w:szCs w:val="24"/>
              </w:rPr>
              <w:t>10.86.10.100-0000000</w:t>
            </w:r>
            <w:r w:rsidRPr="007E6C9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7E6C9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14:paraId="74DD66CF" w14:textId="5041AE26" w:rsidR="003A1F2F" w:rsidRPr="00263E78" w:rsidRDefault="003A1F2F" w:rsidP="0088260C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r w:rsidRPr="007E6C9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10.86.10.1__</w:t>
            </w:r>
            <w:r w:rsidRPr="007E6C9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BE1BF1" w14:textId="4F89A2C1" w:rsidR="003A1F2F" w:rsidRPr="00263E78" w:rsidRDefault="003A1F2F" w:rsidP="0088260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5442D96C" w14:textId="6E359DED" w:rsidR="003A1F2F" w:rsidRPr="00263E78" w:rsidRDefault="003A1F2F" w:rsidP="0088260C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239BDB3A" w14:textId="19F888CF" w:rsidR="003A1F2F" w:rsidRPr="00263E78" w:rsidRDefault="003A1F2F" w:rsidP="0088260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4F4265C3" w14:textId="5A5AFE3D" w:rsidR="003A1F2F" w:rsidRPr="005F0605" w:rsidRDefault="003A1F2F" w:rsidP="00256AFB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2D36157D" w14:textId="77777777" w:rsidR="003A1F2F" w:rsidRPr="00263E78" w:rsidRDefault="003A1F2F" w:rsidP="0088260C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0EE338F3" w14:textId="4146C3FB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5F060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3E0C8244" w14:textId="77777777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00EE4931" w14:textId="6FD85D19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256AFB">
              <w:rPr>
                <w:rFonts w:ascii="PT Astra Serif" w:hAnsi="PT Astra Serif"/>
                <w:bCs/>
                <w:i/>
                <w:color w:val="0000FF"/>
              </w:rPr>
              <w:t>указывается</w:t>
            </w:r>
            <w:proofErr w:type="gramEnd"/>
            <w:r w:rsidRPr="00256AFB">
              <w:rPr>
                <w:rFonts w:ascii="PT Astra Serif" w:hAnsi="PT Astra Serif"/>
                <w:bCs/>
                <w:i/>
                <w:color w:val="0000FF"/>
              </w:rPr>
              <w:t xml:space="preserve"> </w:t>
            </w:r>
            <w:r w:rsidR="00256AFB" w:rsidRPr="00256AFB">
              <w:rPr>
                <w:rFonts w:ascii="PT Astra Serif" w:hAnsi="PT Astra Serif"/>
                <w:bCs/>
                <w:i/>
                <w:color w:val="0000FF"/>
              </w:rPr>
              <w:t xml:space="preserve">единица измерения </w:t>
            </w:r>
            <w:r w:rsidRPr="00256AFB">
              <w:rPr>
                <w:rFonts w:ascii="PT Astra Serif" w:hAnsi="PT Astra Serif"/>
                <w:bCs/>
                <w:i/>
                <w:color w:val="0000FF"/>
              </w:rPr>
              <w:t>в</w:t>
            </w:r>
            <w:r w:rsidRPr="007E6C9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</w:t>
            </w:r>
            <w:r w:rsidRPr="00256AFB">
              <w:rPr>
                <w:rFonts w:ascii="PT Astra Serif" w:hAnsi="PT Astra Serif"/>
                <w:bCs/>
                <w:i/>
                <w:color w:val="0000FF"/>
              </w:rPr>
              <w:t>соответствии с выбранной позицией КТРУ</w:t>
            </w:r>
          </w:p>
        </w:tc>
        <w:tc>
          <w:tcPr>
            <w:tcW w:w="567" w:type="dxa"/>
            <w:vMerge w:val="restart"/>
          </w:tcPr>
          <w:p w14:paraId="507A9226" w14:textId="77777777" w:rsidR="003A1F2F" w:rsidRPr="00263E78" w:rsidRDefault="003A1F2F" w:rsidP="0088260C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3A1F2F" w:rsidRPr="00263E78" w14:paraId="00279E68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5C71D1A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52B46069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CE3808C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EC763FB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2538E64" w14:textId="21ACA93D" w:rsidR="003A1F2F" w:rsidRPr="003C3DC1" w:rsidRDefault="003A1F2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</w:rPr>
            </w:pPr>
            <w:r w:rsidRPr="003C3DC1">
              <w:rPr>
                <w:rFonts w:ascii="PT Astra Serif" w:eastAsia="Calibri" w:hAnsi="PT Astra Serif"/>
                <w:color w:val="0000F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0A8A7610" w14:textId="0047F283" w:rsidR="003A1F2F" w:rsidRPr="003C3DC1" w:rsidRDefault="003A1F2F" w:rsidP="003A1F2F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color w:val="0000FF"/>
              </w:rPr>
            </w:pPr>
            <w:r w:rsidRPr="003C3DC1"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t>ГОСТ Р 52405-2005</w:t>
            </w:r>
            <w:r w:rsidRPr="003C3DC1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val="en-US"/>
              </w:rPr>
              <w:footnoteReference w:id="4"/>
            </w:r>
          </w:p>
        </w:tc>
        <w:tc>
          <w:tcPr>
            <w:tcW w:w="1134" w:type="dxa"/>
            <w:vAlign w:val="center"/>
          </w:tcPr>
          <w:p w14:paraId="7CDFEE4B" w14:textId="77777777" w:rsidR="003A1F2F" w:rsidRPr="003C3DC1" w:rsidRDefault="003A1F2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</w:rPr>
            </w:pPr>
          </w:p>
        </w:tc>
        <w:tc>
          <w:tcPr>
            <w:tcW w:w="1843" w:type="dxa"/>
            <w:vAlign w:val="center"/>
          </w:tcPr>
          <w:p w14:paraId="35C5B313" w14:textId="0B87E473" w:rsidR="003A1F2F" w:rsidRPr="003C3DC1" w:rsidRDefault="003A1F2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</w:rPr>
            </w:pPr>
            <w:r w:rsidRPr="003C3DC1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C73B53E" w14:textId="57B747F1" w:rsidR="003A1F2F" w:rsidRPr="003C3DC1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r w:rsidRPr="003C3DC1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3C3DC1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br/>
            </w:r>
            <w:r w:rsidRPr="003C3DC1">
              <w:rPr>
                <w:rFonts w:ascii="PT Astra Serif" w:hAnsi="PT Astra Serif"/>
                <w:color w:val="0000F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7DFD0774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F13D7C3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67493FF6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063248" w:rsidRPr="00263E78" w14:paraId="46CE077D" w14:textId="77777777" w:rsidTr="00F927EF">
        <w:trPr>
          <w:trHeight w:val="2484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8BA4D32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E30300A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9AF9DF0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14AE3C5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E54613" w14:textId="77777777" w:rsidR="00063248" w:rsidRPr="005F0605" w:rsidRDefault="00063248" w:rsidP="003A1F2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F060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Соответствие </w:t>
            </w:r>
          </w:p>
          <w:p w14:paraId="0110BF68" w14:textId="31BE3A98" w:rsidR="00063248" w:rsidRPr="00263E78" w:rsidRDefault="00063248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F0605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7A8BAD27" w14:textId="1BE2571D" w:rsidR="00063248" w:rsidRPr="00263E78" w:rsidRDefault="00063248" w:rsidP="003A1F2F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7E6C9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  <w:r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 xml:space="preserve">, </w:t>
            </w:r>
            <w:r w:rsidRPr="007E6C9C">
              <w:rPr>
                <w:rStyle w:val="FontStyle14"/>
                <w:rFonts w:ascii="PT Astra Serif" w:hAnsi="PT Astra Serif"/>
                <w:sz w:val="24"/>
                <w:szCs w:val="24"/>
              </w:rPr>
              <w:t>ТР ТС 033/2013</w:t>
            </w:r>
          </w:p>
        </w:tc>
        <w:tc>
          <w:tcPr>
            <w:tcW w:w="1134" w:type="dxa"/>
            <w:vAlign w:val="center"/>
          </w:tcPr>
          <w:p w14:paraId="5B7EB019" w14:textId="77777777" w:rsidR="00063248" w:rsidRPr="00263E78" w:rsidRDefault="00063248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263688EC" w14:textId="1DEFFD86" w:rsidR="00063248" w:rsidRPr="00373470" w:rsidRDefault="00063248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5F0605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52F9769" w14:textId="6A3CECD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F0605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5F0605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5F0605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5DD04A2B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ABA4836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7710B5E" w14:textId="77777777" w:rsidR="00063248" w:rsidRPr="00263E78" w:rsidRDefault="00063248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3A1F2F" w:rsidRPr="00263E78" w14:paraId="6903395E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9085815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027DC1F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4345778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70C7800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46476F0" w14:textId="2EA68D4E" w:rsidR="003A1F2F" w:rsidRPr="005F0605" w:rsidRDefault="003A1F2F" w:rsidP="003A1F2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Фасовка</w:t>
            </w:r>
            <w:r w:rsidRPr="007E6C9C">
              <w:rPr>
                <w:rStyle w:val="a5"/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footnoteReference w:id="5"/>
            </w:r>
          </w:p>
        </w:tc>
        <w:tc>
          <w:tcPr>
            <w:tcW w:w="1417" w:type="dxa"/>
            <w:vAlign w:val="center"/>
          </w:tcPr>
          <w:p w14:paraId="6D338DFB" w14:textId="4687AF05" w:rsidR="003A1F2F" w:rsidRPr="007E6C9C" w:rsidRDefault="003A1F2F" w:rsidP="003A1F2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6DDACA3F" w14:textId="77777777" w:rsidR="003A1F2F" w:rsidRPr="00263E78" w:rsidRDefault="003A1F2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5E8263D5" w14:textId="3C0F4F93" w:rsidR="003A1F2F" w:rsidRPr="005F0605" w:rsidRDefault="003A1F2F" w:rsidP="00307E90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</w:t>
            </w:r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тся</w:t>
            </w:r>
            <w:proofErr w:type="gramEnd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D8DBAA9" w14:textId="77777777" w:rsidR="003A1F2F" w:rsidRPr="00263E78" w:rsidRDefault="003A1F2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701" w:type="dxa"/>
            <w:vAlign w:val="center"/>
          </w:tcPr>
          <w:p w14:paraId="413ED543" w14:textId="4FEB3CE5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256AFB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</w:t>
            </w:r>
            <w:r w:rsidR="003C3DC1" w:rsidRPr="00256AFB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256AFB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22884C86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1EC7AB5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82C5D47" w14:textId="77777777" w:rsidR="003A1F2F" w:rsidRPr="00263E78" w:rsidRDefault="003A1F2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262AF" w:rsidRPr="00263E78" w14:paraId="5CABB700" w14:textId="77777777" w:rsidTr="007370E2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26B3A32C" w14:textId="59822205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2</w:t>
            </w:r>
          </w:p>
        </w:tc>
        <w:tc>
          <w:tcPr>
            <w:tcW w:w="1446" w:type="dxa"/>
            <w:vMerge w:val="restart"/>
            <w:vAlign w:val="center"/>
          </w:tcPr>
          <w:p w14:paraId="5487A90C" w14:textId="3D211CD8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7E6C9C"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Каша безмолочная для детского питания</w:t>
            </w:r>
          </w:p>
        </w:tc>
        <w:tc>
          <w:tcPr>
            <w:tcW w:w="1672" w:type="dxa"/>
            <w:vMerge w:val="restart"/>
            <w:vAlign w:val="center"/>
          </w:tcPr>
          <w:p w14:paraId="736D17EF" w14:textId="04883B52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  <w:r w:rsidRPr="007E6C9C">
              <w:rPr>
                <w:rFonts w:ascii="PT Astra Serif" w:hAnsi="PT Astra Serif"/>
                <w:color w:val="0000FF"/>
                <w:sz w:val="24"/>
                <w:szCs w:val="24"/>
              </w:rPr>
              <w:t>10.86.10.400-0000000</w:t>
            </w:r>
            <w:r w:rsidRPr="007E6C9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_</w:t>
            </w:r>
            <w:r w:rsidRPr="007E6C9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560" w:type="dxa"/>
            <w:vMerge w:val="restart"/>
            <w:vAlign w:val="center"/>
          </w:tcPr>
          <w:p w14:paraId="3B3C1F37" w14:textId="440A8412" w:rsidR="004262AF" w:rsidRPr="00263E78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  <w:r w:rsidRPr="007E6C9C">
              <w:rPr>
                <w:rStyle w:val="okpdspan"/>
                <w:rFonts w:ascii="PT Astra Serif" w:hAnsi="PT Astra Serif"/>
                <w:color w:val="000000"/>
                <w:sz w:val="24"/>
                <w:szCs w:val="24"/>
              </w:rPr>
              <w:t>10.86.10.400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865055" w14:textId="5C3D8D59" w:rsidR="004262AF" w:rsidRDefault="004262AF" w:rsidP="003A1F2F">
            <w:pPr>
              <w:widowControl w:val="0"/>
              <w:jc w:val="center"/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14:paraId="17C48E12" w14:textId="4064680C" w:rsidR="004262AF" w:rsidRDefault="004262AF" w:rsidP="003A1F2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sz w:val="24"/>
                <w:szCs w:val="24"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14:paraId="6A8AFD10" w14:textId="66F87098" w:rsidR="004262AF" w:rsidRPr="00263E78" w:rsidRDefault="004262A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proofErr w:type="gramStart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</w:t>
            </w:r>
            <w:r w:rsidRPr="005F0605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ой позицией КТРУ</w:t>
            </w:r>
          </w:p>
        </w:tc>
        <w:tc>
          <w:tcPr>
            <w:tcW w:w="1843" w:type="dxa"/>
            <w:vAlign w:val="center"/>
          </w:tcPr>
          <w:p w14:paraId="1818F66C" w14:textId="2177B725" w:rsidR="004262AF" w:rsidRPr="005F0605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устанавливаются</w:t>
            </w:r>
            <w:proofErr w:type="gramEnd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11B3550" w14:textId="77777777" w:rsidR="004262AF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BD92A7C" w14:textId="10B24117" w:rsidR="004262AF" w:rsidRPr="003A3CBC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proofErr w:type="gramStart"/>
            <w:r w:rsidRPr="005F060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153FAA98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46805100" w14:textId="4C25519B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7E6C9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указывается</w:t>
            </w:r>
            <w:proofErr w:type="gramEnd"/>
            <w:r w:rsidRPr="007E6C9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в соответствии с выбранной позиц</w:t>
            </w:r>
            <w:r w:rsidRPr="007E6C9C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ией КТРУ</w:t>
            </w:r>
          </w:p>
        </w:tc>
        <w:tc>
          <w:tcPr>
            <w:tcW w:w="567" w:type="dxa"/>
            <w:vMerge w:val="restart"/>
          </w:tcPr>
          <w:p w14:paraId="43B0474A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262AF" w:rsidRPr="00263E78" w14:paraId="58E9DEA6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7EB1692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0CDD951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416AD8D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50CCBBF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F129D7" w14:textId="72801198" w:rsidR="004262AF" w:rsidRPr="007C2FBB" w:rsidRDefault="004262AF" w:rsidP="003A1F2F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</w:pPr>
            <w:r w:rsidRPr="007C2FBB">
              <w:rPr>
                <w:rFonts w:ascii="PT Astra Serif" w:eastAsia="Calibri" w:hAnsi="PT Astra Serif"/>
                <w:color w:val="0000F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14:paraId="2CDEF393" w14:textId="0905F865" w:rsidR="004262AF" w:rsidRPr="007C2FBB" w:rsidRDefault="004262AF" w:rsidP="003A1F2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</w:pPr>
            <w:r w:rsidRPr="007C2FBB">
              <w:rPr>
                <w:rFonts w:ascii="PT Astra Serif" w:hAnsi="PT Astra Serif"/>
                <w:color w:val="0000FF"/>
                <w:sz w:val="24"/>
                <w:szCs w:val="24"/>
                <w:shd w:val="clear" w:color="auto" w:fill="FFFFFF"/>
              </w:rPr>
              <w:t>ГОСТ Р 52405-2005</w:t>
            </w:r>
            <w:r w:rsidRPr="007C2FBB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val="en-US"/>
              </w:rPr>
              <w:footnoteReference w:id="7"/>
            </w:r>
          </w:p>
        </w:tc>
        <w:tc>
          <w:tcPr>
            <w:tcW w:w="1134" w:type="dxa"/>
            <w:vAlign w:val="center"/>
          </w:tcPr>
          <w:p w14:paraId="00331969" w14:textId="77777777" w:rsidR="004262AF" w:rsidRPr="007C2FBB" w:rsidRDefault="004262A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</w:rPr>
            </w:pPr>
          </w:p>
        </w:tc>
        <w:tc>
          <w:tcPr>
            <w:tcW w:w="1843" w:type="dxa"/>
            <w:vAlign w:val="center"/>
          </w:tcPr>
          <w:p w14:paraId="43627DCD" w14:textId="3CFCB150" w:rsidR="004262AF" w:rsidRPr="007C2FBB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7C2FBB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4810534" w14:textId="452B2E51" w:rsidR="004262AF" w:rsidRPr="007C2FBB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  <w:sz w:val="24"/>
                <w:szCs w:val="24"/>
                <w:highlight w:val="yellow"/>
              </w:rPr>
            </w:pPr>
            <w:r w:rsidRPr="007C2FBB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7C2FBB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br/>
            </w:r>
            <w:r w:rsidRPr="007C2FBB">
              <w:rPr>
                <w:rFonts w:ascii="PT Astra Serif" w:hAnsi="PT Astra Serif"/>
                <w:color w:val="0000F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54B17B0C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7CA6F6D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6C2169EF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262AF" w:rsidRPr="00263E78" w14:paraId="086F2938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64CA4BC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558A35B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547F927B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D2349E8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2FD819" w14:textId="77777777" w:rsidR="004262AF" w:rsidRPr="005F0605" w:rsidRDefault="004262AF" w:rsidP="003A1F2F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F060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Соответствие </w:t>
            </w:r>
          </w:p>
          <w:p w14:paraId="0DD71F3A" w14:textId="648215DD" w:rsidR="004262AF" w:rsidRDefault="004262AF" w:rsidP="003A1F2F">
            <w:pPr>
              <w:widowControl w:val="0"/>
              <w:jc w:val="center"/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</w:pPr>
            <w:r w:rsidRPr="005F0605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17" w:type="dxa"/>
            <w:vAlign w:val="center"/>
          </w:tcPr>
          <w:p w14:paraId="10D5B4A9" w14:textId="2C4D4DED" w:rsidR="004262AF" w:rsidRDefault="004262AF" w:rsidP="003A1F2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sz w:val="24"/>
                <w:szCs w:val="24"/>
              </w:rPr>
            </w:pPr>
            <w:r w:rsidRPr="007E6C9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134" w:type="dxa"/>
            <w:vAlign w:val="center"/>
          </w:tcPr>
          <w:p w14:paraId="718080E6" w14:textId="77777777" w:rsidR="004262AF" w:rsidRPr="00263E78" w:rsidRDefault="004262A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69DDD8A9" w14:textId="249CB49E" w:rsidR="004262AF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r w:rsidRPr="005F0605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ECDB4D1" w14:textId="2AC9C70C" w:rsidR="004262AF" w:rsidRPr="003A3CBC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r w:rsidRPr="005F0605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о соответствии ТР ТС установлено согласно статье 33 Федерального закона </w:t>
            </w:r>
            <w:r w:rsidRPr="005F0605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5F0605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349EA592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5429E64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27C33FB1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262AF" w:rsidRPr="00263E78" w14:paraId="526C35A5" w14:textId="77777777" w:rsidTr="007370E2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79913AA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56942E28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DBBA6BA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2F7DA26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978E6EE" w14:textId="485806D7" w:rsidR="004262AF" w:rsidRDefault="004262AF" w:rsidP="003A1F2F">
            <w:pPr>
              <w:widowControl w:val="0"/>
              <w:jc w:val="center"/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t>Фасовка</w:t>
            </w:r>
            <w:r w:rsidRPr="007E6C9C">
              <w:rPr>
                <w:rStyle w:val="a5"/>
                <w:rFonts w:ascii="PT Astra Serif" w:hAnsi="PT Astra Serif"/>
                <w:color w:val="334059"/>
                <w:sz w:val="24"/>
                <w:szCs w:val="24"/>
                <w:shd w:val="clear" w:color="auto" w:fill="FFFFFF"/>
              </w:rPr>
              <w:footnoteReference w:id="8"/>
            </w:r>
          </w:p>
        </w:tc>
        <w:tc>
          <w:tcPr>
            <w:tcW w:w="1417" w:type="dxa"/>
            <w:vAlign w:val="center"/>
          </w:tcPr>
          <w:p w14:paraId="1E400D82" w14:textId="275D4BC1" w:rsidR="004262AF" w:rsidRDefault="004262AF" w:rsidP="003A1F2F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14"/>
                <w:rFonts w:ascii="PT Astra Serif" w:hAnsi="PT Astra Serif"/>
                <w:sz w:val="24"/>
                <w:szCs w:val="24"/>
              </w:rPr>
              <w:t>_____</w:t>
            </w:r>
          </w:p>
        </w:tc>
        <w:tc>
          <w:tcPr>
            <w:tcW w:w="1134" w:type="dxa"/>
            <w:vAlign w:val="center"/>
          </w:tcPr>
          <w:p w14:paraId="1A52EDED" w14:textId="77777777" w:rsidR="004262AF" w:rsidRPr="00263E78" w:rsidRDefault="004262AF" w:rsidP="003A1F2F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</w:p>
        </w:tc>
        <w:tc>
          <w:tcPr>
            <w:tcW w:w="1843" w:type="dxa"/>
            <w:vAlign w:val="center"/>
          </w:tcPr>
          <w:p w14:paraId="12E77EFB" w14:textId="326C9524" w:rsidR="004262AF" w:rsidRPr="005F0605" w:rsidRDefault="004262AF" w:rsidP="00307E90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устанавливае</w:t>
            </w:r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тся</w:t>
            </w:r>
            <w:proofErr w:type="gramEnd"/>
            <w:r w:rsidRPr="005F0605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7A7E4B53" w14:textId="77777777" w:rsidR="004262AF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1CB220" w14:textId="1215AE3F" w:rsidR="004262AF" w:rsidRPr="003A3CBC" w:rsidRDefault="004262AF" w:rsidP="003A1F2F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  <w:highlight w:val="yellow"/>
              </w:rPr>
            </w:pPr>
            <w:r w:rsidRPr="00256AFB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</w:t>
            </w:r>
            <w:r w:rsidR="00307E90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256AFB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</w:t>
            </w:r>
            <w:r w:rsidRPr="00256AFB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вки и хранения</w:t>
            </w:r>
          </w:p>
        </w:tc>
        <w:tc>
          <w:tcPr>
            <w:tcW w:w="850" w:type="dxa"/>
            <w:vMerge/>
          </w:tcPr>
          <w:p w14:paraId="19EA62F3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FE2B847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7C457E1" w14:textId="77777777" w:rsidR="004262AF" w:rsidRPr="00263E78" w:rsidRDefault="004262AF" w:rsidP="003A1F2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</w:tbl>
    <w:p w14:paraId="2FC605F0" w14:textId="77777777" w:rsidR="005138AF" w:rsidRPr="007E6C9C" w:rsidRDefault="005138AF" w:rsidP="0088260C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p w14:paraId="25630D1C" w14:textId="3A3F7BBA" w:rsidR="000B6F5B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sz w:val="26"/>
          <w:szCs w:val="26"/>
        </w:rPr>
        <w:t>3.</w:t>
      </w:r>
      <w:r w:rsidRPr="0088260C">
        <w:rPr>
          <w:rStyle w:val="FontStyle14"/>
          <w:rFonts w:ascii="PT Astra Serif" w:hAnsi="PT Astra Serif"/>
          <w:sz w:val="26"/>
          <w:szCs w:val="26"/>
        </w:rPr>
        <w:t xml:space="preserve"> </w:t>
      </w:r>
      <w:r w:rsidR="00451ED6" w:rsidRPr="0088260C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</w:t>
      </w:r>
      <w:r w:rsidR="000B6F5B" w:rsidRPr="0088260C">
        <w:rPr>
          <w:rStyle w:val="FontStyle14"/>
          <w:rFonts w:ascii="PT Astra Serif" w:hAnsi="PT Astra Serif"/>
          <w:sz w:val="26"/>
          <w:szCs w:val="26"/>
        </w:rPr>
        <w:t>требования к качеству товара</w:t>
      </w:r>
      <w:r w:rsidR="005E6E8C" w:rsidRPr="0088260C">
        <w:rPr>
          <w:rStyle w:val="FontStyle14"/>
          <w:rFonts w:ascii="PT Astra Serif" w:hAnsi="PT Astra Serif"/>
          <w:sz w:val="26"/>
          <w:szCs w:val="26"/>
        </w:rPr>
        <w:t xml:space="preserve">, </w:t>
      </w:r>
      <w:r w:rsidR="005E6E8C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:</w:t>
      </w:r>
    </w:p>
    <w:p w14:paraId="63FAC216" w14:textId="4FF2D318" w:rsidR="000B6F5B" w:rsidRPr="0088260C" w:rsidRDefault="00D450E8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</w:t>
      </w:r>
      <w:r w:rsidR="00F82682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Федеральный закон от 30 марта 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1999</w:t>
      </w:r>
      <w:r w:rsidR="00F82682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52-ФЗ «О санитарно-эпидемиологическом благополучии населения»;</w:t>
      </w:r>
    </w:p>
    <w:p w14:paraId="25F4BACF" w14:textId="207D239E" w:rsidR="000B6F5B" w:rsidRPr="0088260C" w:rsidRDefault="00F82682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Федеральный закон от 2 января 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2000</w:t>
      </w: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29-ФЗ «О качестве и безопасности пищевых продуктов»;</w:t>
      </w:r>
    </w:p>
    <w:p w14:paraId="38AF517F" w14:textId="270C6F4B" w:rsidR="000B6F5B" w:rsidRPr="0088260C" w:rsidRDefault="00F82682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Федеральный закон от 27 декабря 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2002</w:t>
      </w: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0B6F5B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№ 184-ФЗ «О техническом регулировании»;</w:t>
      </w:r>
    </w:p>
    <w:p w14:paraId="38D634C0" w14:textId="7F63A301" w:rsidR="00A63FB3" w:rsidRPr="0088260C" w:rsidRDefault="00946BCB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FF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FF"/>
          <w:sz w:val="26"/>
          <w:szCs w:val="26"/>
        </w:rPr>
        <w:lastRenderedPageBreak/>
        <w:t>- Закон</w:t>
      </w:r>
      <w:r w:rsidR="00F82682" w:rsidRPr="0088260C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Российской Федерации от 14 мая </w:t>
      </w:r>
      <w:r w:rsidR="00A63FB3" w:rsidRPr="0088260C">
        <w:rPr>
          <w:rStyle w:val="FontStyle14"/>
          <w:rFonts w:ascii="PT Astra Serif" w:hAnsi="PT Astra Serif"/>
          <w:color w:val="0000FF"/>
          <w:sz w:val="26"/>
          <w:szCs w:val="26"/>
        </w:rPr>
        <w:t>1993</w:t>
      </w:r>
      <w:r w:rsidR="00F82682" w:rsidRPr="0088260C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года</w:t>
      </w:r>
      <w:r w:rsidR="00A63FB3" w:rsidRPr="0088260C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№</w:t>
      </w:r>
      <w:r w:rsidR="00F82682" w:rsidRPr="0088260C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</w:t>
      </w:r>
      <w:r w:rsidR="002A0221" w:rsidRPr="0088260C">
        <w:rPr>
          <w:rStyle w:val="FontStyle14"/>
          <w:rFonts w:ascii="PT Astra Serif" w:hAnsi="PT Astra Serif"/>
          <w:color w:val="0000FF"/>
          <w:sz w:val="26"/>
          <w:szCs w:val="26"/>
        </w:rPr>
        <w:t>4979-</w:t>
      </w:r>
      <w:r w:rsidR="002A0221" w:rsidRPr="0088260C">
        <w:rPr>
          <w:rStyle w:val="FontStyle14"/>
          <w:rFonts w:ascii="PT Astra Serif" w:hAnsi="PT Astra Serif"/>
          <w:color w:val="0000FF"/>
          <w:sz w:val="26"/>
          <w:szCs w:val="26"/>
          <w:lang w:val="en-US"/>
        </w:rPr>
        <w:t>I</w:t>
      </w:r>
      <w:r w:rsidR="00A63FB3" w:rsidRPr="0088260C">
        <w:rPr>
          <w:rStyle w:val="FontStyle14"/>
          <w:rFonts w:ascii="PT Astra Serif" w:hAnsi="PT Astra Serif"/>
          <w:color w:val="0000FF"/>
          <w:sz w:val="26"/>
          <w:szCs w:val="26"/>
        </w:rPr>
        <w:t xml:space="preserve"> «О ветеринарии»</w:t>
      </w:r>
      <w:r w:rsidR="00AF4622" w:rsidRPr="0088260C">
        <w:rPr>
          <w:rStyle w:val="a5"/>
          <w:rFonts w:ascii="PT Astra Serif" w:hAnsi="PT Astra Serif"/>
          <w:color w:val="0000FF"/>
          <w:sz w:val="26"/>
          <w:szCs w:val="26"/>
        </w:rPr>
        <w:footnoteReference w:id="9"/>
      </w:r>
      <w:r w:rsidR="00A63FB3" w:rsidRPr="0088260C">
        <w:rPr>
          <w:rStyle w:val="FontStyle14"/>
          <w:rFonts w:ascii="PT Astra Serif" w:hAnsi="PT Astra Serif"/>
          <w:color w:val="0000FF"/>
          <w:sz w:val="26"/>
          <w:szCs w:val="26"/>
        </w:rPr>
        <w:t>;</w:t>
      </w:r>
    </w:p>
    <w:p w14:paraId="58B03AE3" w14:textId="77777777" w:rsidR="00CD6374" w:rsidRPr="0088260C" w:rsidRDefault="00CD6374" w:rsidP="00CD6374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7BCFEDE7" w14:textId="77777777" w:rsidR="00CD6374" w:rsidRPr="0088260C" w:rsidRDefault="00CD6374" w:rsidP="00CD6374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72E6B625" w14:textId="77777777" w:rsidR="00CD6374" w:rsidRPr="0088260C" w:rsidRDefault="00CD6374" w:rsidP="00CD6374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17E693C4" w14:textId="77777777" w:rsidR="00CD6374" w:rsidRPr="0088260C" w:rsidRDefault="00CD6374" w:rsidP="00CD6374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03BF9675" w14:textId="77777777" w:rsidR="00CD6374" w:rsidRPr="0088260C" w:rsidRDefault="00CD6374" w:rsidP="00CD6374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5B958C4B" w14:textId="77777777" w:rsidR="00427912" w:rsidRDefault="00427912" w:rsidP="00302FC6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1E3A488E" w14:textId="77777777" w:rsidR="00D97AC3" w:rsidRPr="0088260C" w:rsidRDefault="00D97AC3" w:rsidP="00302FC6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88260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3CFE2C5A" w14:textId="3FB59168" w:rsidR="00D97AC3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</w:t>
      </w:r>
      <w:r w:rsidR="00D97AC3"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D97AC3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7DF85E72" w14:textId="1182F466" w:rsidR="00D97AC3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D97AC3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3C4C2EE1" w14:textId="77777777" w:rsidR="00D97AC3" w:rsidRPr="0088260C" w:rsidRDefault="00D97AC3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51AF4421" w14:textId="77777777" w:rsidR="00D97AC3" w:rsidRPr="0088260C" w:rsidRDefault="00D97AC3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4BD59063" w14:textId="155316F6" w:rsidR="00D97AC3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</w:t>
      </w:r>
      <w:r w:rsidR="00D97AC3"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D97AC3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5B10FD1B" w14:textId="77777777" w:rsidR="00D97AC3" w:rsidRPr="0088260C" w:rsidRDefault="00D97AC3" w:rsidP="004E53CF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35CAD82A" w14:textId="77777777" w:rsidR="00D97AC3" w:rsidRPr="0088260C" w:rsidRDefault="00D97AC3" w:rsidP="00302FC6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88260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41D3978D" w14:textId="77777777" w:rsidR="00D97AC3" w:rsidRPr="0088260C" w:rsidRDefault="00D97AC3" w:rsidP="004E53CF">
      <w:pPr>
        <w:suppressAutoHyphens/>
        <w:ind w:firstLine="709"/>
        <w:jc w:val="both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6D69E352" w14:textId="583F382C" w:rsidR="00D97AC3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</w:t>
      </w:r>
      <w:r w:rsidR="00D97AC3"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D97AC3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1242BE99" w14:textId="77777777" w:rsidR="00D97AC3" w:rsidRPr="0088260C" w:rsidRDefault="00D97AC3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2596A629" w14:textId="0E00B0E5" w:rsidR="00D97AC3" w:rsidRPr="0088260C" w:rsidRDefault="002A0221" w:rsidP="004E53CF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88260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="00D97AC3" w:rsidRPr="0088260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1F713DAD" w14:textId="77777777" w:rsidR="00F26AA4" w:rsidRPr="0088260C" w:rsidRDefault="00F26AA4" w:rsidP="004E53C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61714B66" w14:textId="77777777" w:rsidR="004262AF" w:rsidRPr="005456D0" w:rsidRDefault="004262AF" w:rsidP="004262AF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526683FC" w14:textId="77777777" w:rsidR="004262AF" w:rsidRPr="005456D0" w:rsidRDefault="004262AF" w:rsidP="004262AF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41E24505" w14:textId="77777777" w:rsidR="004262AF" w:rsidRPr="005456D0" w:rsidRDefault="004262AF" w:rsidP="004262AF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207EAEEE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37099955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064C268D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326FAC71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01372DE4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3CE83834" w14:textId="77777777" w:rsidR="004262AF" w:rsidRPr="005456D0" w:rsidRDefault="004262AF" w:rsidP="004262AF">
      <w:pPr>
        <w:pStyle w:val="ad"/>
        <w:numPr>
          <w:ilvl w:val="0"/>
          <w:numId w:val="3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  </w:t>
      </w:r>
    </w:p>
    <w:p w14:paraId="6224AE2C" w14:textId="19B8D807" w:rsidR="003552AE" w:rsidRDefault="003552AE" w:rsidP="004262AF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3552AE"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33C0FB75" w14:textId="77777777" w:rsidR="004262AF" w:rsidRPr="005456D0" w:rsidRDefault="004262AF" w:rsidP="004262AF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0D7B9145" w14:textId="238C5952" w:rsidR="004262AF" w:rsidRPr="005456D0" w:rsidRDefault="004262AF" w:rsidP="004262AF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</w:t>
      </w:r>
      <w:r w:rsidR="003C3DC1">
        <w:rPr>
          <w:rFonts w:ascii="PT Astra Serif" w:hAnsi="PT Astra Serif"/>
          <w:bCs/>
          <w:color w:val="0070C0"/>
          <w:sz w:val="26"/>
          <w:szCs w:val="26"/>
        </w:rPr>
        <w:t xml:space="preserve">т числовой вид (например, «10»,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>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5880CEC5" w14:textId="77777777" w:rsidR="004262AF" w:rsidRPr="005456D0" w:rsidRDefault="004262AF" w:rsidP="004262AF">
      <w:pPr>
        <w:pStyle w:val="ad"/>
        <w:numPr>
          <w:ilvl w:val="0"/>
          <w:numId w:val="4"/>
        </w:numPr>
        <w:spacing w:after="160" w:line="256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 w:rsidRPr="005456D0"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60893913" w14:textId="77777777" w:rsidR="004262AF" w:rsidRPr="005456D0" w:rsidRDefault="004262AF" w:rsidP="004262AF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0B5F821F" w14:textId="77777777" w:rsidR="004262AF" w:rsidRPr="005456D0" w:rsidRDefault="004262AF" w:rsidP="004262AF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5456D0"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 w:rsidRPr="005456D0"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 w:rsidRPr="005456D0"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6A0F882C" w14:textId="77777777" w:rsidR="004262AF" w:rsidRPr="00ED59B6" w:rsidRDefault="004262AF" w:rsidP="004262AF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5657D3F6" w14:textId="77777777" w:rsidR="00D97AC3" w:rsidRPr="0088260C" w:rsidRDefault="00D97AC3" w:rsidP="004E53CF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sectPr w:rsidR="00D97AC3" w:rsidRPr="0088260C" w:rsidSect="004E53CF">
      <w:headerReference w:type="default" r:id="rId8"/>
      <w:pgSz w:w="16838" w:h="11906" w:orient="landscape"/>
      <w:pgMar w:top="1134" w:right="567" w:bottom="1134" w:left="1134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740C3" w14:textId="77777777" w:rsidR="00E12D19" w:rsidRDefault="00E12D19" w:rsidP="00D63436">
      <w:r>
        <w:separator/>
      </w:r>
    </w:p>
  </w:endnote>
  <w:endnote w:type="continuationSeparator" w:id="0">
    <w:p w14:paraId="1DB9ADE8" w14:textId="77777777" w:rsidR="00E12D19" w:rsidRDefault="00E12D19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363ED6" w14:textId="77777777" w:rsidR="00E12D19" w:rsidRDefault="00E12D19" w:rsidP="00D63436">
      <w:r>
        <w:separator/>
      </w:r>
    </w:p>
  </w:footnote>
  <w:footnote w:type="continuationSeparator" w:id="0">
    <w:p w14:paraId="131AD9A8" w14:textId="77777777" w:rsidR="00E12D19" w:rsidRDefault="00E12D19" w:rsidP="00D63436">
      <w:r>
        <w:continuationSeparator/>
      </w:r>
    </w:p>
  </w:footnote>
  <w:footnote w:id="1">
    <w:p w14:paraId="3C2FF713" w14:textId="77777777" w:rsidR="0088260C" w:rsidRPr="00D82784" w:rsidRDefault="0088260C" w:rsidP="0088260C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D82784">
        <w:rPr>
          <w:rStyle w:val="a5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О</w:t>
      </w:r>
      <w:r w:rsidRPr="00D82784">
        <w:rPr>
          <w:rFonts w:ascii="PT Astra Serif" w:hAnsi="PT Astra Serif"/>
        </w:rPr>
        <w:t>пределяется календарной датой или истечением периода времени, который исчисляется годами, месяцами, неделями, днями или часами</w:t>
      </w:r>
      <w:r>
        <w:rPr>
          <w:rFonts w:ascii="PT Astra Serif" w:hAnsi="PT Astra Serif"/>
        </w:rPr>
        <w:t>.</w:t>
      </w:r>
      <w:r w:rsidRPr="00D82784">
        <w:rPr>
          <w:rFonts w:ascii="PT Astra Serif" w:hAnsi="PT Astra Serif"/>
        </w:rPr>
        <w:tab/>
      </w:r>
    </w:p>
  </w:footnote>
  <w:footnote w:id="2">
    <w:p w14:paraId="02A2E98C" w14:textId="376A317B" w:rsidR="003A1F2F" w:rsidRPr="004262AF" w:rsidRDefault="003A1F2F" w:rsidP="004262AF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  <w:color w:val="0000FF"/>
        </w:rPr>
        <w:footnoteRef/>
      </w:r>
      <w:r w:rsidRPr="007E6C9C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02C2B91B" w14:textId="77777777" w:rsidR="003A1F2F" w:rsidRPr="007E6C9C" w:rsidRDefault="003A1F2F" w:rsidP="0088260C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  <w:color w:val="0000FF"/>
        </w:rPr>
        <w:footnoteRef/>
      </w:r>
      <w:r w:rsidRPr="007E6C9C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4">
    <w:p w14:paraId="632F29EF" w14:textId="77777777" w:rsidR="003A1F2F" w:rsidRPr="007E6C9C" w:rsidRDefault="003A1F2F" w:rsidP="003A1F2F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  <w:color w:val="0000FF"/>
        </w:rPr>
        <w:footnoteRef/>
      </w:r>
      <w:r w:rsidRPr="007E6C9C">
        <w:rPr>
          <w:rFonts w:ascii="PT Astra Serif" w:hAnsi="PT Astra Serif"/>
          <w:color w:val="0000FF"/>
        </w:rPr>
        <w:t xml:space="preserve"> Указывается при выборе характеристик товара «Вид добавок – Овощные, Фруктовые», «Вид каши – Гречневая, Кукурузная, Манная, Овсяная, Рисовая, Ячменная», «Форма выпуска – Сухая».</w:t>
      </w:r>
    </w:p>
  </w:footnote>
  <w:footnote w:id="5">
    <w:p w14:paraId="7004C957" w14:textId="77777777" w:rsidR="003A1F2F" w:rsidRPr="007E6C9C" w:rsidRDefault="003A1F2F" w:rsidP="003A1F2F">
      <w:pPr>
        <w:pStyle w:val="a3"/>
        <w:ind w:firstLine="708"/>
        <w:rPr>
          <w:rFonts w:ascii="PT Astra Serif" w:hAnsi="PT Astra Serif"/>
        </w:rPr>
      </w:pPr>
      <w:r w:rsidRPr="007E6C9C">
        <w:rPr>
          <w:rStyle w:val="a5"/>
          <w:rFonts w:ascii="PT Astra Serif" w:hAnsi="PT Astra Serif"/>
        </w:rPr>
        <w:footnoteRef/>
      </w:r>
      <w:r w:rsidRPr="007E6C9C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6">
    <w:p w14:paraId="4F9A65BF" w14:textId="3525DE67" w:rsidR="004262AF" w:rsidRPr="003F31D3" w:rsidRDefault="004262AF" w:rsidP="003F31D3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</w:rPr>
        <w:footnoteRef/>
      </w:r>
      <w:r w:rsidRPr="007E6C9C">
        <w:rPr>
          <w:rFonts w:ascii="PT Astra Serif" w:hAnsi="PT Astra Serif"/>
        </w:rPr>
        <w:t xml:space="preserve"> </w:t>
      </w:r>
      <w:r w:rsidRPr="007E6C9C">
        <w:rPr>
          <w:rFonts w:ascii="PT Astra Serif" w:hAnsi="PT Astra Serif"/>
          <w:color w:val="0000FF"/>
        </w:rPr>
        <w:t>Указывается в соответствии с характеристиками товара.</w:t>
      </w:r>
    </w:p>
  </w:footnote>
  <w:footnote w:id="7">
    <w:p w14:paraId="4516FB48" w14:textId="77777777" w:rsidR="004262AF" w:rsidRPr="007E6C9C" w:rsidRDefault="004262AF" w:rsidP="003A1F2F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  <w:color w:val="0000FF"/>
        </w:rPr>
        <w:footnoteRef/>
      </w:r>
      <w:r w:rsidRPr="007E6C9C">
        <w:rPr>
          <w:rFonts w:ascii="PT Astra Serif" w:hAnsi="PT Astra Serif"/>
          <w:color w:val="0000FF"/>
        </w:rPr>
        <w:t xml:space="preserve"> Указывается при выборе характеристик товара «Вид добавок – Овощные, Фруктовые», «Вид каши – Гречневая, Кукурузная, Манная, Овсяная, Рисовая, Ячменная», «Форма выпуска – Сухая».</w:t>
      </w:r>
    </w:p>
  </w:footnote>
  <w:footnote w:id="8">
    <w:p w14:paraId="6A1B3DBC" w14:textId="77777777" w:rsidR="004262AF" w:rsidRPr="007E6C9C" w:rsidRDefault="004262AF" w:rsidP="003A1F2F">
      <w:pPr>
        <w:pStyle w:val="a3"/>
        <w:ind w:firstLine="708"/>
        <w:rPr>
          <w:rFonts w:ascii="PT Astra Serif" w:hAnsi="PT Astra Serif"/>
        </w:rPr>
      </w:pPr>
      <w:r w:rsidRPr="007E6C9C">
        <w:rPr>
          <w:rStyle w:val="a5"/>
          <w:rFonts w:ascii="PT Astra Serif" w:hAnsi="PT Astra Serif"/>
        </w:rPr>
        <w:footnoteRef/>
      </w:r>
      <w:r w:rsidRPr="007E6C9C">
        <w:rPr>
          <w:rFonts w:ascii="PT Astra Serif" w:hAnsi="PT Astra Serif"/>
        </w:rPr>
        <w:t xml:space="preserve"> В соответствии с требованиями заказчика.</w:t>
      </w:r>
    </w:p>
  </w:footnote>
  <w:footnote w:id="9">
    <w:p w14:paraId="0A1C73BC" w14:textId="70AF5F5A" w:rsidR="00AF4622" w:rsidRPr="00302FC6" w:rsidRDefault="00AF4622" w:rsidP="00F82682">
      <w:pPr>
        <w:pStyle w:val="a3"/>
        <w:ind w:firstLine="708"/>
        <w:rPr>
          <w:rFonts w:ascii="PT Astra Serif" w:hAnsi="PT Astra Serif"/>
          <w:color w:val="0000FF"/>
        </w:rPr>
      </w:pPr>
      <w:r w:rsidRPr="007E6C9C">
        <w:rPr>
          <w:rStyle w:val="a5"/>
          <w:rFonts w:ascii="PT Astra Serif" w:hAnsi="PT Astra Serif"/>
          <w:color w:val="0000FF"/>
        </w:rPr>
        <w:footnoteRef/>
      </w:r>
      <w:r w:rsidR="00F82682" w:rsidRPr="007E6C9C">
        <w:rPr>
          <w:rFonts w:ascii="PT Astra Serif" w:hAnsi="PT Astra Serif"/>
          <w:color w:val="0000FF"/>
        </w:rPr>
        <w:t xml:space="preserve"> У</w:t>
      </w:r>
      <w:r w:rsidRPr="007E6C9C">
        <w:rPr>
          <w:rFonts w:ascii="PT Astra Serif" w:hAnsi="PT Astra Serif"/>
          <w:color w:val="0000FF"/>
        </w:rPr>
        <w:t xml:space="preserve">казывается </w:t>
      </w:r>
      <w:r w:rsidR="008F4389" w:rsidRPr="007E6C9C">
        <w:rPr>
          <w:rFonts w:ascii="PT Astra Serif" w:hAnsi="PT Astra Serif"/>
          <w:color w:val="0000FF"/>
        </w:rPr>
        <w:t>заказчиком</w:t>
      </w:r>
      <w:r w:rsidR="00485D8B" w:rsidRPr="007E6C9C">
        <w:rPr>
          <w:rFonts w:ascii="PT Astra Serif" w:hAnsi="PT Astra Serif"/>
          <w:color w:val="0000FF"/>
        </w:rPr>
        <w:t xml:space="preserve"> в</w:t>
      </w:r>
      <w:r w:rsidRPr="007E6C9C">
        <w:rPr>
          <w:rFonts w:ascii="PT Astra Serif" w:hAnsi="PT Astra Serif"/>
          <w:color w:val="0000FF"/>
        </w:rPr>
        <w:t xml:space="preserve"> случае закупки каши молочной для детского питания</w:t>
      </w:r>
      <w:r w:rsidR="00F82682" w:rsidRPr="007E6C9C">
        <w:rPr>
          <w:rFonts w:ascii="PT Astra Serif" w:hAnsi="PT Astra Serif"/>
          <w:color w:val="0000FF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018333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253FD0E7" w14:textId="77777777" w:rsidR="00BC6CFF" w:rsidRPr="002A0221" w:rsidRDefault="00BC6CFF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2A0221">
          <w:rPr>
            <w:rFonts w:ascii="PT Astra Serif" w:hAnsi="PT Astra Serif"/>
            <w:sz w:val="24"/>
            <w:szCs w:val="24"/>
          </w:rPr>
          <w:fldChar w:fldCharType="begin"/>
        </w:r>
        <w:r w:rsidRPr="002A0221">
          <w:rPr>
            <w:rFonts w:ascii="PT Astra Serif" w:hAnsi="PT Astra Serif"/>
            <w:sz w:val="24"/>
            <w:szCs w:val="24"/>
          </w:rPr>
          <w:instrText>PAGE   \* MERGEFORMAT</w:instrText>
        </w:r>
        <w:r w:rsidRPr="002A0221">
          <w:rPr>
            <w:rFonts w:ascii="PT Astra Serif" w:hAnsi="PT Astra Serif"/>
            <w:sz w:val="24"/>
            <w:szCs w:val="24"/>
          </w:rPr>
          <w:fldChar w:fldCharType="separate"/>
        </w:r>
        <w:r w:rsidR="00704A07">
          <w:rPr>
            <w:rFonts w:ascii="PT Astra Serif" w:hAnsi="PT Astra Serif"/>
            <w:noProof/>
            <w:sz w:val="24"/>
            <w:szCs w:val="24"/>
          </w:rPr>
          <w:t>7</w:t>
        </w:r>
        <w:r w:rsidRPr="002A022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1C3DFF25" w14:textId="77777777"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05F8"/>
    <w:rsid w:val="0001152F"/>
    <w:rsid w:val="00011DFB"/>
    <w:rsid w:val="00016994"/>
    <w:rsid w:val="0002088F"/>
    <w:rsid w:val="00025DE7"/>
    <w:rsid w:val="00025DFE"/>
    <w:rsid w:val="000303AB"/>
    <w:rsid w:val="00031AF8"/>
    <w:rsid w:val="000341F2"/>
    <w:rsid w:val="000342D2"/>
    <w:rsid w:val="000358D0"/>
    <w:rsid w:val="00035E09"/>
    <w:rsid w:val="000444A2"/>
    <w:rsid w:val="000446E5"/>
    <w:rsid w:val="00044EF5"/>
    <w:rsid w:val="0004763C"/>
    <w:rsid w:val="00053A6E"/>
    <w:rsid w:val="00054060"/>
    <w:rsid w:val="0005468C"/>
    <w:rsid w:val="000560BC"/>
    <w:rsid w:val="000564D0"/>
    <w:rsid w:val="000565E5"/>
    <w:rsid w:val="000605E3"/>
    <w:rsid w:val="00060A92"/>
    <w:rsid w:val="000625A9"/>
    <w:rsid w:val="00063248"/>
    <w:rsid w:val="0006341C"/>
    <w:rsid w:val="00063C59"/>
    <w:rsid w:val="00074CF9"/>
    <w:rsid w:val="000769FC"/>
    <w:rsid w:val="00077A19"/>
    <w:rsid w:val="0008247C"/>
    <w:rsid w:val="00095214"/>
    <w:rsid w:val="00095A00"/>
    <w:rsid w:val="000A1415"/>
    <w:rsid w:val="000A239F"/>
    <w:rsid w:val="000A5B40"/>
    <w:rsid w:val="000B5448"/>
    <w:rsid w:val="000B6F5B"/>
    <w:rsid w:val="000C3F16"/>
    <w:rsid w:val="000C4E11"/>
    <w:rsid w:val="000C659F"/>
    <w:rsid w:val="000D07F1"/>
    <w:rsid w:val="000D3A5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2E04"/>
    <w:rsid w:val="000F4731"/>
    <w:rsid w:val="00104E44"/>
    <w:rsid w:val="00107AA7"/>
    <w:rsid w:val="00116036"/>
    <w:rsid w:val="00116B6E"/>
    <w:rsid w:val="00117213"/>
    <w:rsid w:val="0012392A"/>
    <w:rsid w:val="0012408D"/>
    <w:rsid w:val="001248A7"/>
    <w:rsid w:val="00127230"/>
    <w:rsid w:val="00131A8E"/>
    <w:rsid w:val="00137601"/>
    <w:rsid w:val="00140C15"/>
    <w:rsid w:val="00142A86"/>
    <w:rsid w:val="001462F6"/>
    <w:rsid w:val="0015231F"/>
    <w:rsid w:val="00155F89"/>
    <w:rsid w:val="00162821"/>
    <w:rsid w:val="001632D9"/>
    <w:rsid w:val="00165700"/>
    <w:rsid w:val="0016685B"/>
    <w:rsid w:val="00171BEC"/>
    <w:rsid w:val="00171E01"/>
    <w:rsid w:val="00172DBF"/>
    <w:rsid w:val="00175D72"/>
    <w:rsid w:val="00176B87"/>
    <w:rsid w:val="001801A2"/>
    <w:rsid w:val="001808F3"/>
    <w:rsid w:val="001819F3"/>
    <w:rsid w:val="00183A7A"/>
    <w:rsid w:val="0018732A"/>
    <w:rsid w:val="00193003"/>
    <w:rsid w:val="00194771"/>
    <w:rsid w:val="00197438"/>
    <w:rsid w:val="001978CF"/>
    <w:rsid w:val="001A03A0"/>
    <w:rsid w:val="001A388E"/>
    <w:rsid w:val="001A4622"/>
    <w:rsid w:val="001A4766"/>
    <w:rsid w:val="001A615E"/>
    <w:rsid w:val="001A71CF"/>
    <w:rsid w:val="001B46C5"/>
    <w:rsid w:val="001B554E"/>
    <w:rsid w:val="001B5906"/>
    <w:rsid w:val="001B61DC"/>
    <w:rsid w:val="001C0C15"/>
    <w:rsid w:val="001C123A"/>
    <w:rsid w:val="001C2713"/>
    <w:rsid w:val="001C5E6F"/>
    <w:rsid w:val="001C6613"/>
    <w:rsid w:val="001C782F"/>
    <w:rsid w:val="001C7B02"/>
    <w:rsid w:val="001D19FA"/>
    <w:rsid w:val="001D1B38"/>
    <w:rsid w:val="001D2A3E"/>
    <w:rsid w:val="001D5C78"/>
    <w:rsid w:val="001E203D"/>
    <w:rsid w:val="001E5C4D"/>
    <w:rsid w:val="001E5CBE"/>
    <w:rsid w:val="001E6E86"/>
    <w:rsid w:val="001E710B"/>
    <w:rsid w:val="001F2D27"/>
    <w:rsid w:val="001F7B09"/>
    <w:rsid w:val="00203EB3"/>
    <w:rsid w:val="00204498"/>
    <w:rsid w:val="00205051"/>
    <w:rsid w:val="00206BE6"/>
    <w:rsid w:val="002106BE"/>
    <w:rsid w:val="00211895"/>
    <w:rsid w:val="00211F41"/>
    <w:rsid w:val="0021220B"/>
    <w:rsid w:val="00215673"/>
    <w:rsid w:val="0022077F"/>
    <w:rsid w:val="00222967"/>
    <w:rsid w:val="00223BA9"/>
    <w:rsid w:val="00223EDE"/>
    <w:rsid w:val="0022408B"/>
    <w:rsid w:val="00224561"/>
    <w:rsid w:val="00224EFD"/>
    <w:rsid w:val="00225511"/>
    <w:rsid w:val="00232ED1"/>
    <w:rsid w:val="00237519"/>
    <w:rsid w:val="00240D7D"/>
    <w:rsid w:val="00240E74"/>
    <w:rsid w:val="0024373B"/>
    <w:rsid w:val="002464C0"/>
    <w:rsid w:val="00246E15"/>
    <w:rsid w:val="00252093"/>
    <w:rsid w:val="002545E7"/>
    <w:rsid w:val="00254B81"/>
    <w:rsid w:val="00255ED8"/>
    <w:rsid w:val="00256AFB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8040E"/>
    <w:rsid w:val="002829F5"/>
    <w:rsid w:val="00290D2B"/>
    <w:rsid w:val="00291748"/>
    <w:rsid w:val="002A0221"/>
    <w:rsid w:val="002A0A7B"/>
    <w:rsid w:val="002A3903"/>
    <w:rsid w:val="002A7A53"/>
    <w:rsid w:val="002A7C2F"/>
    <w:rsid w:val="002B0D12"/>
    <w:rsid w:val="002B2B47"/>
    <w:rsid w:val="002B2B5D"/>
    <w:rsid w:val="002B6051"/>
    <w:rsid w:val="002C161A"/>
    <w:rsid w:val="002C25BF"/>
    <w:rsid w:val="002C2AE6"/>
    <w:rsid w:val="002C754B"/>
    <w:rsid w:val="002D22B9"/>
    <w:rsid w:val="002D4E3D"/>
    <w:rsid w:val="002D6554"/>
    <w:rsid w:val="002D65EB"/>
    <w:rsid w:val="002D688D"/>
    <w:rsid w:val="002D6BCD"/>
    <w:rsid w:val="002E09CC"/>
    <w:rsid w:val="002F1045"/>
    <w:rsid w:val="002F4125"/>
    <w:rsid w:val="003003DF"/>
    <w:rsid w:val="00300E47"/>
    <w:rsid w:val="00301067"/>
    <w:rsid w:val="00302FC6"/>
    <w:rsid w:val="00304349"/>
    <w:rsid w:val="00306907"/>
    <w:rsid w:val="003070C5"/>
    <w:rsid w:val="00307E90"/>
    <w:rsid w:val="003155D3"/>
    <w:rsid w:val="00316232"/>
    <w:rsid w:val="0031661B"/>
    <w:rsid w:val="00320BEE"/>
    <w:rsid w:val="00327212"/>
    <w:rsid w:val="00334530"/>
    <w:rsid w:val="00335067"/>
    <w:rsid w:val="003350BD"/>
    <w:rsid w:val="003414B2"/>
    <w:rsid w:val="003421EB"/>
    <w:rsid w:val="003443FC"/>
    <w:rsid w:val="00345D68"/>
    <w:rsid w:val="00347EC7"/>
    <w:rsid w:val="00352BFF"/>
    <w:rsid w:val="003538AA"/>
    <w:rsid w:val="00354E67"/>
    <w:rsid w:val="003552AE"/>
    <w:rsid w:val="00363992"/>
    <w:rsid w:val="00366E29"/>
    <w:rsid w:val="003706A4"/>
    <w:rsid w:val="003710AC"/>
    <w:rsid w:val="003714C2"/>
    <w:rsid w:val="00372DEA"/>
    <w:rsid w:val="00373470"/>
    <w:rsid w:val="003737C9"/>
    <w:rsid w:val="003739BE"/>
    <w:rsid w:val="00376AAB"/>
    <w:rsid w:val="003961A8"/>
    <w:rsid w:val="00396272"/>
    <w:rsid w:val="003965C6"/>
    <w:rsid w:val="003A0CD3"/>
    <w:rsid w:val="003A14CD"/>
    <w:rsid w:val="003A1F2F"/>
    <w:rsid w:val="003A39A3"/>
    <w:rsid w:val="003A3A11"/>
    <w:rsid w:val="003A3C30"/>
    <w:rsid w:val="003B0645"/>
    <w:rsid w:val="003B4A1C"/>
    <w:rsid w:val="003B54FA"/>
    <w:rsid w:val="003B607D"/>
    <w:rsid w:val="003B6759"/>
    <w:rsid w:val="003C0CF8"/>
    <w:rsid w:val="003C2F85"/>
    <w:rsid w:val="003C3DC1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4BBD"/>
    <w:rsid w:val="003E58CF"/>
    <w:rsid w:val="003E5E1D"/>
    <w:rsid w:val="003E6F0D"/>
    <w:rsid w:val="003F0C36"/>
    <w:rsid w:val="003F31D3"/>
    <w:rsid w:val="003F38E3"/>
    <w:rsid w:val="003F416F"/>
    <w:rsid w:val="003F67FF"/>
    <w:rsid w:val="0040363E"/>
    <w:rsid w:val="00403659"/>
    <w:rsid w:val="004043B9"/>
    <w:rsid w:val="004113EA"/>
    <w:rsid w:val="00413377"/>
    <w:rsid w:val="004142F8"/>
    <w:rsid w:val="00415A74"/>
    <w:rsid w:val="00415C1F"/>
    <w:rsid w:val="004221CA"/>
    <w:rsid w:val="00424000"/>
    <w:rsid w:val="004262AF"/>
    <w:rsid w:val="00427912"/>
    <w:rsid w:val="004316F3"/>
    <w:rsid w:val="00432464"/>
    <w:rsid w:val="00437012"/>
    <w:rsid w:val="004379B9"/>
    <w:rsid w:val="00441503"/>
    <w:rsid w:val="004415F1"/>
    <w:rsid w:val="00442540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2DF8"/>
    <w:rsid w:val="00463211"/>
    <w:rsid w:val="00464B88"/>
    <w:rsid w:val="00464DD9"/>
    <w:rsid w:val="0046545C"/>
    <w:rsid w:val="00465B94"/>
    <w:rsid w:val="004664D4"/>
    <w:rsid w:val="00466BE8"/>
    <w:rsid w:val="00467D67"/>
    <w:rsid w:val="00470111"/>
    <w:rsid w:val="00473B13"/>
    <w:rsid w:val="00474873"/>
    <w:rsid w:val="004763F1"/>
    <w:rsid w:val="00480C0D"/>
    <w:rsid w:val="0048565B"/>
    <w:rsid w:val="00485A44"/>
    <w:rsid w:val="00485D8B"/>
    <w:rsid w:val="00490EA8"/>
    <w:rsid w:val="00491310"/>
    <w:rsid w:val="00491A62"/>
    <w:rsid w:val="00492ECD"/>
    <w:rsid w:val="00497F37"/>
    <w:rsid w:val="004A253F"/>
    <w:rsid w:val="004A64C0"/>
    <w:rsid w:val="004A77F6"/>
    <w:rsid w:val="004B1D3C"/>
    <w:rsid w:val="004B3308"/>
    <w:rsid w:val="004B568B"/>
    <w:rsid w:val="004B6933"/>
    <w:rsid w:val="004B7274"/>
    <w:rsid w:val="004B768D"/>
    <w:rsid w:val="004B7989"/>
    <w:rsid w:val="004C116D"/>
    <w:rsid w:val="004D1FDA"/>
    <w:rsid w:val="004D223C"/>
    <w:rsid w:val="004D242C"/>
    <w:rsid w:val="004D56A2"/>
    <w:rsid w:val="004D6032"/>
    <w:rsid w:val="004D6345"/>
    <w:rsid w:val="004E13BA"/>
    <w:rsid w:val="004E1515"/>
    <w:rsid w:val="004E311B"/>
    <w:rsid w:val="004E36E3"/>
    <w:rsid w:val="004E53CF"/>
    <w:rsid w:val="004E6CAB"/>
    <w:rsid w:val="004F470B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30A3B"/>
    <w:rsid w:val="0053232E"/>
    <w:rsid w:val="005332B0"/>
    <w:rsid w:val="00534699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716F9"/>
    <w:rsid w:val="0057351C"/>
    <w:rsid w:val="005764E6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A32E6"/>
    <w:rsid w:val="005A3C8C"/>
    <w:rsid w:val="005A547A"/>
    <w:rsid w:val="005A7324"/>
    <w:rsid w:val="005B28EA"/>
    <w:rsid w:val="005B2B6F"/>
    <w:rsid w:val="005B2D89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5B80"/>
    <w:rsid w:val="005E0FD9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102A3"/>
    <w:rsid w:val="00624C77"/>
    <w:rsid w:val="0062617C"/>
    <w:rsid w:val="006278E6"/>
    <w:rsid w:val="0062796A"/>
    <w:rsid w:val="00630971"/>
    <w:rsid w:val="0063415C"/>
    <w:rsid w:val="00640148"/>
    <w:rsid w:val="006429D4"/>
    <w:rsid w:val="00643E50"/>
    <w:rsid w:val="006448BD"/>
    <w:rsid w:val="00646466"/>
    <w:rsid w:val="00647E26"/>
    <w:rsid w:val="00647F31"/>
    <w:rsid w:val="00650B20"/>
    <w:rsid w:val="006551C8"/>
    <w:rsid w:val="0065631F"/>
    <w:rsid w:val="00664B5A"/>
    <w:rsid w:val="00664C3A"/>
    <w:rsid w:val="00666D84"/>
    <w:rsid w:val="006757D9"/>
    <w:rsid w:val="006757E3"/>
    <w:rsid w:val="006775D1"/>
    <w:rsid w:val="00682A61"/>
    <w:rsid w:val="006831F4"/>
    <w:rsid w:val="0068437A"/>
    <w:rsid w:val="00684DEC"/>
    <w:rsid w:val="00687538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B72C0"/>
    <w:rsid w:val="006C18F5"/>
    <w:rsid w:val="006C5718"/>
    <w:rsid w:val="006D0413"/>
    <w:rsid w:val="006D2339"/>
    <w:rsid w:val="006D6057"/>
    <w:rsid w:val="006D655A"/>
    <w:rsid w:val="006D7CE2"/>
    <w:rsid w:val="006E2DAE"/>
    <w:rsid w:val="006E339B"/>
    <w:rsid w:val="006E4D1B"/>
    <w:rsid w:val="006E6091"/>
    <w:rsid w:val="006F0678"/>
    <w:rsid w:val="006F239C"/>
    <w:rsid w:val="006F44AA"/>
    <w:rsid w:val="006F4D7E"/>
    <w:rsid w:val="006F67C0"/>
    <w:rsid w:val="006F7E16"/>
    <w:rsid w:val="00704A07"/>
    <w:rsid w:val="00705A6E"/>
    <w:rsid w:val="00705BB4"/>
    <w:rsid w:val="00706863"/>
    <w:rsid w:val="00707E3F"/>
    <w:rsid w:val="00711BED"/>
    <w:rsid w:val="007140BF"/>
    <w:rsid w:val="00715B4D"/>
    <w:rsid w:val="0072048C"/>
    <w:rsid w:val="00723CC7"/>
    <w:rsid w:val="00727961"/>
    <w:rsid w:val="00727C84"/>
    <w:rsid w:val="00727E56"/>
    <w:rsid w:val="0073225B"/>
    <w:rsid w:val="00733104"/>
    <w:rsid w:val="00733FE5"/>
    <w:rsid w:val="0073674E"/>
    <w:rsid w:val="00740401"/>
    <w:rsid w:val="00740CDD"/>
    <w:rsid w:val="00741B78"/>
    <w:rsid w:val="00744226"/>
    <w:rsid w:val="00751B42"/>
    <w:rsid w:val="00753F0D"/>
    <w:rsid w:val="00755C03"/>
    <w:rsid w:val="00757153"/>
    <w:rsid w:val="00761274"/>
    <w:rsid w:val="0076306B"/>
    <w:rsid w:val="00767168"/>
    <w:rsid w:val="00767F2F"/>
    <w:rsid w:val="007704B1"/>
    <w:rsid w:val="0077406F"/>
    <w:rsid w:val="00782028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101"/>
    <w:rsid w:val="007A325A"/>
    <w:rsid w:val="007A7841"/>
    <w:rsid w:val="007A7D7E"/>
    <w:rsid w:val="007B7572"/>
    <w:rsid w:val="007C2FBB"/>
    <w:rsid w:val="007C2FCC"/>
    <w:rsid w:val="007C6B1C"/>
    <w:rsid w:val="007D078A"/>
    <w:rsid w:val="007D1B54"/>
    <w:rsid w:val="007D4B9E"/>
    <w:rsid w:val="007D7390"/>
    <w:rsid w:val="007E1D76"/>
    <w:rsid w:val="007E5971"/>
    <w:rsid w:val="007E6C9C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07680"/>
    <w:rsid w:val="00810CB4"/>
    <w:rsid w:val="00813BE7"/>
    <w:rsid w:val="00814783"/>
    <w:rsid w:val="008151AE"/>
    <w:rsid w:val="00820562"/>
    <w:rsid w:val="00822AD9"/>
    <w:rsid w:val="008303C6"/>
    <w:rsid w:val="00832618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47AD6"/>
    <w:rsid w:val="00852991"/>
    <w:rsid w:val="00855D1B"/>
    <w:rsid w:val="00856459"/>
    <w:rsid w:val="00857D79"/>
    <w:rsid w:val="00863C3B"/>
    <w:rsid w:val="00865F28"/>
    <w:rsid w:val="008725DB"/>
    <w:rsid w:val="00873592"/>
    <w:rsid w:val="0087529C"/>
    <w:rsid w:val="00876F94"/>
    <w:rsid w:val="00881825"/>
    <w:rsid w:val="00882063"/>
    <w:rsid w:val="0088260C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1BF4"/>
    <w:rsid w:val="008C203C"/>
    <w:rsid w:val="008C3125"/>
    <w:rsid w:val="008C3CCE"/>
    <w:rsid w:val="008C3FFD"/>
    <w:rsid w:val="008C5111"/>
    <w:rsid w:val="008C5B0A"/>
    <w:rsid w:val="008C627B"/>
    <w:rsid w:val="008D156A"/>
    <w:rsid w:val="008D2CAF"/>
    <w:rsid w:val="008D4DC6"/>
    <w:rsid w:val="008D52C3"/>
    <w:rsid w:val="008D5384"/>
    <w:rsid w:val="008D7BF1"/>
    <w:rsid w:val="008E01CB"/>
    <w:rsid w:val="008E339C"/>
    <w:rsid w:val="008E4D0A"/>
    <w:rsid w:val="008E5740"/>
    <w:rsid w:val="008F1547"/>
    <w:rsid w:val="008F21AB"/>
    <w:rsid w:val="008F4389"/>
    <w:rsid w:val="008F76B4"/>
    <w:rsid w:val="00903B00"/>
    <w:rsid w:val="00905CA8"/>
    <w:rsid w:val="0090738A"/>
    <w:rsid w:val="00915050"/>
    <w:rsid w:val="00924EFD"/>
    <w:rsid w:val="00926C22"/>
    <w:rsid w:val="00927307"/>
    <w:rsid w:val="00932360"/>
    <w:rsid w:val="00941DE5"/>
    <w:rsid w:val="00942325"/>
    <w:rsid w:val="00944428"/>
    <w:rsid w:val="00944537"/>
    <w:rsid w:val="009463A2"/>
    <w:rsid w:val="00946BCB"/>
    <w:rsid w:val="00952369"/>
    <w:rsid w:val="00953108"/>
    <w:rsid w:val="00954807"/>
    <w:rsid w:val="00972C80"/>
    <w:rsid w:val="00975E6A"/>
    <w:rsid w:val="00980605"/>
    <w:rsid w:val="00980814"/>
    <w:rsid w:val="009843CC"/>
    <w:rsid w:val="00985153"/>
    <w:rsid w:val="00986C34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6849"/>
    <w:rsid w:val="009D71E3"/>
    <w:rsid w:val="009E34B5"/>
    <w:rsid w:val="009E4C05"/>
    <w:rsid w:val="009F49B5"/>
    <w:rsid w:val="009F5A76"/>
    <w:rsid w:val="009F5E35"/>
    <w:rsid w:val="00A013D1"/>
    <w:rsid w:val="00A03661"/>
    <w:rsid w:val="00A06676"/>
    <w:rsid w:val="00A12848"/>
    <w:rsid w:val="00A15E51"/>
    <w:rsid w:val="00A24B04"/>
    <w:rsid w:val="00A25DF5"/>
    <w:rsid w:val="00A2729B"/>
    <w:rsid w:val="00A33A03"/>
    <w:rsid w:val="00A358F4"/>
    <w:rsid w:val="00A3610D"/>
    <w:rsid w:val="00A40D81"/>
    <w:rsid w:val="00A44B2F"/>
    <w:rsid w:val="00A5542A"/>
    <w:rsid w:val="00A55697"/>
    <w:rsid w:val="00A567B5"/>
    <w:rsid w:val="00A60AE8"/>
    <w:rsid w:val="00A61AA6"/>
    <w:rsid w:val="00A63FB3"/>
    <w:rsid w:val="00A65B1B"/>
    <w:rsid w:val="00A65CD5"/>
    <w:rsid w:val="00A673F5"/>
    <w:rsid w:val="00A760C4"/>
    <w:rsid w:val="00A7666A"/>
    <w:rsid w:val="00A8359B"/>
    <w:rsid w:val="00A837CF"/>
    <w:rsid w:val="00A86510"/>
    <w:rsid w:val="00A87167"/>
    <w:rsid w:val="00A90B7A"/>
    <w:rsid w:val="00A934C0"/>
    <w:rsid w:val="00A96863"/>
    <w:rsid w:val="00AA08A9"/>
    <w:rsid w:val="00AA22EC"/>
    <w:rsid w:val="00AA31E0"/>
    <w:rsid w:val="00AB2781"/>
    <w:rsid w:val="00AB3CFC"/>
    <w:rsid w:val="00AB65C5"/>
    <w:rsid w:val="00AC5164"/>
    <w:rsid w:val="00AD151F"/>
    <w:rsid w:val="00AD320C"/>
    <w:rsid w:val="00AD424D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AF4622"/>
    <w:rsid w:val="00AF7E7A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50E1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3E2D"/>
    <w:rsid w:val="00B462B8"/>
    <w:rsid w:val="00B50D96"/>
    <w:rsid w:val="00B544CE"/>
    <w:rsid w:val="00B62413"/>
    <w:rsid w:val="00B62B9B"/>
    <w:rsid w:val="00B6514B"/>
    <w:rsid w:val="00B67397"/>
    <w:rsid w:val="00B67BBB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5E4E"/>
    <w:rsid w:val="00B96D93"/>
    <w:rsid w:val="00B97490"/>
    <w:rsid w:val="00BA0AB0"/>
    <w:rsid w:val="00BA0D26"/>
    <w:rsid w:val="00BA3815"/>
    <w:rsid w:val="00BA5438"/>
    <w:rsid w:val="00BC00F3"/>
    <w:rsid w:val="00BC52F2"/>
    <w:rsid w:val="00BC5D53"/>
    <w:rsid w:val="00BC6CFF"/>
    <w:rsid w:val="00BD110B"/>
    <w:rsid w:val="00BD1C1B"/>
    <w:rsid w:val="00BD3D4D"/>
    <w:rsid w:val="00BD71C7"/>
    <w:rsid w:val="00BD754B"/>
    <w:rsid w:val="00BE1564"/>
    <w:rsid w:val="00BE1B51"/>
    <w:rsid w:val="00BE1C6A"/>
    <w:rsid w:val="00BE2DDF"/>
    <w:rsid w:val="00BE4CEB"/>
    <w:rsid w:val="00BE727F"/>
    <w:rsid w:val="00BE7F8D"/>
    <w:rsid w:val="00BF2FBD"/>
    <w:rsid w:val="00BF32DA"/>
    <w:rsid w:val="00BF6D98"/>
    <w:rsid w:val="00C045DB"/>
    <w:rsid w:val="00C1323A"/>
    <w:rsid w:val="00C14940"/>
    <w:rsid w:val="00C14F0C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50A39"/>
    <w:rsid w:val="00C5151A"/>
    <w:rsid w:val="00C51699"/>
    <w:rsid w:val="00C51D9D"/>
    <w:rsid w:val="00C521C2"/>
    <w:rsid w:val="00C522F1"/>
    <w:rsid w:val="00C54806"/>
    <w:rsid w:val="00C55B55"/>
    <w:rsid w:val="00C55EF5"/>
    <w:rsid w:val="00C63EE7"/>
    <w:rsid w:val="00C82318"/>
    <w:rsid w:val="00C83951"/>
    <w:rsid w:val="00C8548E"/>
    <w:rsid w:val="00C911D9"/>
    <w:rsid w:val="00C92230"/>
    <w:rsid w:val="00C9479D"/>
    <w:rsid w:val="00CA6B6A"/>
    <w:rsid w:val="00CA7BBE"/>
    <w:rsid w:val="00CB0A4D"/>
    <w:rsid w:val="00CB2243"/>
    <w:rsid w:val="00CB2300"/>
    <w:rsid w:val="00CB24D6"/>
    <w:rsid w:val="00CB2617"/>
    <w:rsid w:val="00CB67CF"/>
    <w:rsid w:val="00CB7A66"/>
    <w:rsid w:val="00CC25C0"/>
    <w:rsid w:val="00CC4A36"/>
    <w:rsid w:val="00CC52D3"/>
    <w:rsid w:val="00CC5C4D"/>
    <w:rsid w:val="00CC6D9F"/>
    <w:rsid w:val="00CC7B1A"/>
    <w:rsid w:val="00CD0230"/>
    <w:rsid w:val="00CD0A37"/>
    <w:rsid w:val="00CD3829"/>
    <w:rsid w:val="00CD6374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CF7DED"/>
    <w:rsid w:val="00D0175C"/>
    <w:rsid w:val="00D03CA0"/>
    <w:rsid w:val="00D04266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33E2B"/>
    <w:rsid w:val="00D407CC"/>
    <w:rsid w:val="00D450E8"/>
    <w:rsid w:val="00D45CEA"/>
    <w:rsid w:val="00D45ED1"/>
    <w:rsid w:val="00D46912"/>
    <w:rsid w:val="00D4713B"/>
    <w:rsid w:val="00D474C0"/>
    <w:rsid w:val="00D50CC4"/>
    <w:rsid w:val="00D52EB5"/>
    <w:rsid w:val="00D5391E"/>
    <w:rsid w:val="00D560D1"/>
    <w:rsid w:val="00D56BC2"/>
    <w:rsid w:val="00D6015D"/>
    <w:rsid w:val="00D6104C"/>
    <w:rsid w:val="00D617F6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90EFD"/>
    <w:rsid w:val="00D94F0F"/>
    <w:rsid w:val="00D9794B"/>
    <w:rsid w:val="00D97AC3"/>
    <w:rsid w:val="00DA06F0"/>
    <w:rsid w:val="00DA47F5"/>
    <w:rsid w:val="00DA5456"/>
    <w:rsid w:val="00DA5C23"/>
    <w:rsid w:val="00DA6214"/>
    <w:rsid w:val="00DB008C"/>
    <w:rsid w:val="00DB0AE4"/>
    <w:rsid w:val="00DB1C53"/>
    <w:rsid w:val="00DB2357"/>
    <w:rsid w:val="00DC221E"/>
    <w:rsid w:val="00DC29E2"/>
    <w:rsid w:val="00DD1F33"/>
    <w:rsid w:val="00DE0CCD"/>
    <w:rsid w:val="00DE3838"/>
    <w:rsid w:val="00DF033E"/>
    <w:rsid w:val="00DF2735"/>
    <w:rsid w:val="00DF6E89"/>
    <w:rsid w:val="00E015CF"/>
    <w:rsid w:val="00E03A57"/>
    <w:rsid w:val="00E0405A"/>
    <w:rsid w:val="00E12D19"/>
    <w:rsid w:val="00E14201"/>
    <w:rsid w:val="00E14429"/>
    <w:rsid w:val="00E14559"/>
    <w:rsid w:val="00E21CA4"/>
    <w:rsid w:val="00E22FA9"/>
    <w:rsid w:val="00E25CC5"/>
    <w:rsid w:val="00E27852"/>
    <w:rsid w:val="00E308AD"/>
    <w:rsid w:val="00E30C22"/>
    <w:rsid w:val="00E317A9"/>
    <w:rsid w:val="00E32B67"/>
    <w:rsid w:val="00E35BA7"/>
    <w:rsid w:val="00E379CF"/>
    <w:rsid w:val="00E40990"/>
    <w:rsid w:val="00E439E5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995"/>
    <w:rsid w:val="00E73B62"/>
    <w:rsid w:val="00E73C8B"/>
    <w:rsid w:val="00E76D5A"/>
    <w:rsid w:val="00E85FD7"/>
    <w:rsid w:val="00E87CC3"/>
    <w:rsid w:val="00E9121D"/>
    <w:rsid w:val="00E93370"/>
    <w:rsid w:val="00E94045"/>
    <w:rsid w:val="00E943C4"/>
    <w:rsid w:val="00E955FC"/>
    <w:rsid w:val="00EA0381"/>
    <w:rsid w:val="00EA1179"/>
    <w:rsid w:val="00EA1A23"/>
    <w:rsid w:val="00EA4399"/>
    <w:rsid w:val="00EA5617"/>
    <w:rsid w:val="00EB241F"/>
    <w:rsid w:val="00EB4188"/>
    <w:rsid w:val="00EB52DB"/>
    <w:rsid w:val="00EB55E9"/>
    <w:rsid w:val="00EB7D3F"/>
    <w:rsid w:val="00ED3594"/>
    <w:rsid w:val="00ED59B6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7D3B"/>
    <w:rsid w:val="00F00167"/>
    <w:rsid w:val="00F01F9E"/>
    <w:rsid w:val="00F0347B"/>
    <w:rsid w:val="00F07300"/>
    <w:rsid w:val="00F10014"/>
    <w:rsid w:val="00F125B8"/>
    <w:rsid w:val="00F152CC"/>
    <w:rsid w:val="00F15698"/>
    <w:rsid w:val="00F21A00"/>
    <w:rsid w:val="00F224A6"/>
    <w:rsid w:val="00F22D8F"/>
    <w:rsid w:val="00F25A1B"/>
    <w:rsid w:val="00F26286"/>
    <w:rsid w:val="00F269B4"/>
    <w:rsid w:val="00F26AA4"/>
    <w:rsid w:val="00F27D70"/>
    <w:rsid w:val="00F3653B"/>
    <w:rsid w:val="00F37603"/>
    <w:rsid w:val="00F43ED9"/>
    <w:rsid w:val="00F45088"/>
    <w:rsid w:val="00F45F88"/>
    <w:rsid w:val="00F515A1"/>
    <w:rsid w:val="00F53458"/>
    <w:rsid w:val="00F5392C"/>
    <w:rsid w:val="00F56764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5A8"/>
    <w:rsid w:val="00F82682"/>
    <w:rsid w:val="00F82B4D"/>
    <w:rsid w:val="00F82FBC"/>
    <w:rsid w:val="00F84ABA"/>
    <w:rsid w:val="00F861DC"/>
    <w:rsid w:val="00F87860"/>
    <w:rsid w:val="00F91BB4"/>
    <w:rsid w:val="00F92265"/>
    <w:rsid w:val="00F92B25"/>
    <w:rsid w:val="00F94AEC"/>
    <w:rsid w:val="00F94BAA"/>
    <w:rsid w:val="00FA02D3"/>
    <w:rsid w:val="00FA08DA"/>
    <w:rsid w:val="00FA1A2A"/>
    <w:rsid w:val="00FA1A6C"/>
    <w:rsid w:val="00FA75C2"/>
    <w:rsid w:val="00FB0545"/>
    <w:rsid w:val="00FB0B55"/>
    <w:rsid w:val="00FB23DA"/>
    <w:rsid w:val="00FB6176"/>
    <w:rsid w:val="00FB7725"/>
    <w:rsid w:val="00FC552A"/>
    <w:rsid w:val="00FC69FB"/>
    <w:rsid w:val="00FD0F76"/>
    <w:rsid w:val="00FD49D3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144609F"/>
  <w15:docId w15:val="{B984469A-7A3B-478C-910A-AE74AE01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A65CD5"/>
  </w:style>
  <w:style w:type="character" w:styleId="ae">
    <w:name w:val="annotation reference"/>
    <w:basedOn w:val="a0"/>
    <w:uiPriority w:val="99"/>
    <w:semiHidden/>
    <w:unhideWhenUsed/>
    <w:rsid w:val="00025DE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25DE7"/>
  </w:style>
  <w:style w:type="character" w:customStyle="1" w:styleId="af0">
    <w:name w:val="Текст примечания Знак"/>
    <w:basedOn w:val="a0"/>
    <w:link w:val="af"/>
    <w:uiPriority w:val="99"/>
    <w:semiHidden/>
    <w:rsid w:val="00025D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25DE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25DE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A82CD-766B-4D3F-8BAF-D6D9448E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7</cp:revision>
  <cp:lastPrinted>2023-06-26T07:50:00Z</cp:lastPrinted>
  <dcterms:created xsi:type="dcterms:W3CDTF">2025-04-23T06:39:00Z</dcterms:created>
  <dcterms:modified xsi:type="dcterms:W3CDTF">2025-05-07T04:34:00Z</dcterms:modified>
</cp:coreProperties>
</file>